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20E39" w:rsidRPr="00A25D1F" w:rsidRDefault="006D64CB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904512" behindDoc="0" locked="0" layoutInCell="1" allowOverlap="1" wp14:anchorId="3697150E" wp14:editId="5D0F969F">
                <wp:simplePos x="0" y="0"/>
                <wp:positionH relativeFrom="column">
                  <wp:posOffset>-304800</wp:posOffset>
                </wp:positionH>
                <wp:positionV relativeFrom="paragraph">
                  <wp:posOffset>-314325</wp:posOffset>
                </wp:positionV>
                <wp:extent cx="10457815" cy="7336155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7815" cy="7336155"/>
                          <a:chOff x="-114085" y="-167488"/>
                          <a:chExt cx="10459706" cy="7338099"/>
                        </a:xfrm>
                      </wpg:grpSpPr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0052" y="3673092"/>
                            <a:ext cx="2448112" cy="295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4FD6" w:rsidRPr="006C49D1" w:rsidRDefault="004B4FD6" w:rsidP="006734AE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C49D1">
                                <w:rPr>
                                  <w:color w:val="0070C0"/>
                                  <w:sz w:val="24"/>
                                  <w:szCs w:val="24"/>
                                  <w:u w:val="single"/>
                                </w:rPr>
                                <w:t>Core Text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-114085" y="-167488"/>
                            <a:ext cx="10459706" cy="7338099"/>
                            <a:chOff x="-114085" y="-167488"/>
                            <a:chExt cx="10459706" cy="7338099"/>
                          </a:xfrm>
                        </wpg:grpSpPr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5653" y="5994759"/>
                              <a:ext cx="1284119" cy="295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B4FD6" w:rsidRPr="00A40715" w:rsidRDefault="004B4FD6" w:rsidP="006734AE">
                                <w:pPr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</w:rPr>
                                </w:pPr>
                                <w:r w:rsidRPr="00A40715"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</w:rPr>
                                  <w:t>Big Questions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8250" y="6116364"/>
                              <a:ext cx="2086923" cy="10542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019" w:rsidRDefault="006A6977" w:rsidP="006D64CB">
                                <w:pPr>
                                  <w:pStyle w:val="NoSpacing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highlight w:val="yellow"/>
                                    <w:lang w:val="en-US"/>
                                  </w:rPr>
                                  <w:t>Art</w:t>
                                </w:r>
                                <w:r w:rsidR="0006266E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="00F84019" w:rsidRPr="00F84019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–</w:t>
                                </w:r>
                                <w:r w:rsidR="00F84019" w:rsidRPr="00F84019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Painting and Mixed media</w:t>
                                </w:r>
                              </w:p>
                              <w:p w:rsidR="00360BF8" w:rsidRPr="00F84019" w:rsidRDefault="00F84019" w:rsidP="006D64CB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F84019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Different ways to apply paint.</w:t>
                                </w:r>
                              </w:p>
                              <w:p w:rsidR="00F84019" w:rsidRDefault="00F84019" w:rsidP="006D64CB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F84019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Create 3D effect when painting.</w:t>
                                </w:r>
                              </w:p>
                              <w:p w:rsidR="00F84019" w:rsidRPr="00F84019" w:rsidRDefault="00F84019" w:rsidP="006D64CB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Colour mixing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2" name="Group 42"/>
                          <wpg:cNvGrpSpPr/>
                          <wpg:grpSpPr>
                            <a:xfrm>
                              <a:off x="-114085" y="-167488"/>
                              <a:ext cx="10459706" cy="7013034"/>
                              <a:chOff x="-114085" y="-167488"/>
                              <a:chExt cx="10459706" cy="7013034"/>
                            </a:xfrm>
                          </wpg:grpSpPr>
                          <wps:wsp>
                            <wps:cNvPr id="22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9052" y="1268256"/>
                                <a:ext cx="13335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FD6" w:rsidRPr="003C4C53" w:rsidRDefault="004B4FD6" w:rsidP="006734A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412BC">
                                    <w:rPr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Science</w:t>
                                  </w:r>
                                  <w:r w:rsidR="00625928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0" name="Group 40"/>
                            <wpg:cNvGrpSpPr/>
                            <wpg:grpSpPr>
                              <a:xfrm>
                                <a:off x="-114085" y="-167488"/>
                                <a:ext cx="10459706" cy="7013034"/>
                                <a:chOff x="-114085" y="-167488"/>
                                <a:chExt cx="10459706" cy="7013034"/>
                              </a:xfrm>
                            </wpg:grpSpPr>
                            <wps:wsp>
                              <wps:cNvPr id="1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9471" y="4508793"/>
                                  <a:ext cx="22479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4FD6" w:rsidRPr="00A40715" w:rsidRDefault="004B4FD6" w:rsidP="006734AE">
                                    <w:pPr>
                                      <w:rPr>
                                        <w:b/>
                                        <w:color w:val="7030A0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A40715">
                                      <w:rPr>
                                        <w:b/>
                                        <w:color w:val="7030A0"/>
                                        <w:sz w:val="24"/>
                                        <w:szCs w:val="24"/>
                                        <w:lang w:val="en-US"/>
                                      </w:rPr>
                                      <w:t>Scripture Focus: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8721" y="5232739"/>
                                  <a:ext cx="2619574" cy="249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4FD6" w:rsidRPr="00A25D1F" w:rsidRDefault="004B4FD6" w:rsidP="006734AE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A40715">
                                      <w:rPr>
                                        <w:b/>
                                        <w:color w:val="7030A0"/>
                                        <w:szCs w:val="24"/>
                                        <w:lang w:val="en-US"/>
                                      </w:rPr>
                                      <w:t>Prayer Focus</w:t>
                                    </w:r>
                                    <w:r w:rsidRPr="00A40715">
                                      <w:rPr>
                                        <w:color w:val="7030A0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593" y="6377882"/>
                                  <a:ext cx="1373620" cy="3474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4FD6" w:rsidRPr="001032EB" w:rsidRDefault="004B4FD6" w:rsidP="006734AE">
                                    <w:pPr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032EB">
                                      <w:rPr>
                                        <w:b/>
                                        <w:sz w:val="24"/>
                                        <w:szCs w:val="24"/>
                                        <w:highlight w:val="cyan"/>
                                        <w:lang w:val="en-US"/>
                                      </w:rPr>
                                      <w:t>Fantastic Finish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-114085" y="-167488"/>
                                  <a:ext cx="10459706" cy="7013034"/>
                                  <a:chOff x="-114085" y="-167488"/>
                                  <a:chExt cx="10459706" cy="7013034"/>
                                </a:xfrm>
                              </wpg:grpSpPr>
                              <wps:wsp>
                                <wps:cNvPr id="25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49617" y="3656897"/>
                                    <a:ext cx="704909" cy="295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B4FD6" w:rsidRPr="006C49D1" w:rsidRDefault="004B4FD6" w:rsidP="006734AE">
                                      <w:pPr>
                                        <w:rPr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  <w:highlight w:val="yellow"/>
                                          <w:lang w:val="en-US"/>
                                        </w:rPr>
                                        <w:t>Engli</w:t>
                                      </w:r>
                                      <w:r>
                                        <w:rPr>
                                          <w:b/>
                                          <w:color w:val="0070C0"/>
                                          <w:sz w:val="24"/>
                                          <w:szCs w:val="24"/>
                                          <w:highlight w:val="yellow"/>
                                          <w:lang w:val="en-US"/>
                                        </w:rPr>
                                        <w:t>sh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6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2252" y="3874168"/>
                                    <a:ext cx="93726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B4FD6" w:rsidRPr="006C49D1" w:rsidRDefault="004B4FD6" w:rsidP="006734AE">
                                      <w:pPr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Other Texts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7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6173" y="4423610"/>
                                    <a:ext cx="23497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B4FD6" w:rsidRPr="00270176" w:rsidRDefault="004B4FD6" w:rsidP="006734AE">
                                      <w:pPr>
                                        <w:rPr>
                                          <w:b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Writing Opportunities</w:t>
                                      </w:r>
                                      <w:r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–</w:t>
                                      </w:r>
                                      <w:r>
                                        <w:rPr>
                                          <w:b/>
                                          <w:szCs w:val="24"/>
                                          <w:lang w:val="en-US"/>
                                        </w:rPr>
                                        <w:t xml:space="preserve"> CE1/ CE2/CE3/CE5/CE7/VPG7/VPG9/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-104558" y="-167488"/>
                                    <a:ext cx="10450179" cy="7013034"/>
                                    <a:chOff x="-248937" y="-167488"/>
                                    <a:chExt cx="10450179" cy="7013034"/>
                                  </a:xfrm>
                                </wpg:grpSpPr>
                                <wps:wsp>
                                  <wps:cNvPr id="18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64782" y="-27007"/>
                                      <a:ext cx="2403472" cy="1174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A56A1" w:rsidRDefault="004B4FD6" w:rsidP="00E7531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63CFD">
                                          <w:rPr>
                                            <w:sz w:val="24"/>
                                            <w:szCs w:val="24"/>
                                            <w:highlight w:val="yellow"/>
                                            <w:lang w:val="en-US"/>
                                          </w:rPr>
                                          <w:t>Computing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 xml:space="preserve"> –</w:t>
                                        </w:r>
                                        <w:r w:rsidR="00DE4D3B"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br/>
                                        </w:r>
                                        <w:r w:rsidR="00E7531E">
                                          <w:rPr>
                                            <w:rFonts w:ascii="Calibri" w:hAnsi="Calibri" w:cs="Calibri"/>
                                            <w:sz w:val="18"/>
                                            <w:szCs w:val="18"/>
                                          </w:rPr>
                                          <w:t>Differences between hardware and software</w:t>
                                        </w:r>
                                      </w:p>
                                      <w:p w:rsidR="00E7531E" w:rsidRDefault="00E7531E" w:rsidP="00E7531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8"/>
                                            <w:szCs w:val="18"/>
                                          </w:rPr>
                                          <w:t>Use search engines effectively</w:t>
                                        </w:r>
                                      </w:p>
                                      <w:p w:rsidR="00AA56A1" w:rsidRDefault="00B134C7" w:rsidP="006D64CB">
                                        <w:pPr>
                                          <w:rPr>
                                            <w:rFonts w:ascii="Calibri" w:hAnsi="Calibri" w:cs="Calibr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8"/>
                                            <w:szCs w:val="18"/>
                                          </w:rPr>
                                          <w:t>Online</w:t>
                                        </w:r>
                                        <w:r w:rsidR="00AA56A1">
                                          <w:rPr>
                                            <w:rFonts w:ascii="Calibri" w:hAnsi="Calibri" w:cs="Calibri"/>
                                            <w:sz w:val="18"/>
                                            <w:szCs w:val="18"/>
                                          </w:rPr>
                                          <w:t>-Safety</w:t>
                                        </w:r>
                                        <w:r w:rsidR="00E7531E">
                                          <w:rPr>
                                            <w:rFonts w:ascii="Calibri" w:hAnsi="Calibri" w:cs="Calibri"/>
                                            <w:sz w:val="18"/>
                                            <w:szCs w:val="18"/>
                                          </w:rPr>
                                          <w:t>- keep passwords safe</w:t>
                                        </w:r>
                                      </w:p>
                                      <w:p w:rsidR="00E7531E" w:rsidRDefault="00E7531E" w:rsidP="006D64CB">
                                        <w:pPr>
                                          <w:rPr>
                                            <w:rFonts w:ascii="Calibri" w:hAnsi="Calibri" w:cs="Calibri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DE4D3B" w:rsidRPr="001F3EAF" w:rsidRDefault="00DE4D3B" w:rsidP="006D64CB">
                                        <w:pPr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625928">
                                          <w:rPr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br/>
                                        </w:r>
                                      </w:p>
                                      <w:p w:rsidR="005756A8" w:rsidRPr="00B3132B" w:rsidRDefault="005756A8" w:rsidP="006734AE">
                                        <w:pPr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9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33958" y="1200209"/>
                                      <a:ext cx="2667284" cy="1557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F3EAF" w:rsidRPr="001F3EAF" w:rsidRDefault="004B4FD6" w:rsidP="001F3EAF">
                                        <w:pPr>
                                          <w:ind w:left="720" w:hanging="225"/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032EB">
                                          <w:rPr>
                                            <w:sz w:val="24"/>
                                            <w:szCs w:val="24"/>
                                            <w:highlight w:val="yellow"/>
                                            <w:lang w:val="en-US"/>
                                          </w:rPr>
                                          <w:t>Maths</w:t>
                                        </w:r>
                                        <w:r w:rsidR="001F3EAF"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</w:p>
                                      <w:p w:rsidR="006D64CB" w:rsidRPr="006D64CB" w:rsidRDefault="006D64CB" w:rsidP="006D64C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D64CB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Times table focus - TT rockstars MD1</w:t>
                                        </w:r>
                                      </w:p>
                                      <w:p w:rsidR="006D64CB" w:rsidRPr="006D64CB" w:rsidRDefault="006D64CB" w:rsidP="006D64C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D64CB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Fractions  - Equivalence F1, counting in hundreths F2, problem solving F3, Adding or subtracting fractions F4</w:t>
                                        </w:r>
                                      </w:p>
                                      <w:p w:rsidR="004125EC" w:rsidRPr="000B602E" w:rsidRDefault="006D64CB" w:rsidP="006D64C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 w:rsidRPr="006D64CB"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Time: read, write and convert between analogue and digital/ 12 and 24 hour clock M5/6</w:t>
                                        </w:r>
                                        <w:r w:rsidR="004125EC">
                                          <w:rPr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br/>
                                        </w:r>
                                      </w:p>
                                      <w:p w:rsidR="000D4945" w:rsidRPr="00122E02" w:rsidRDefault="000D4945" w:rsidP="000B602E">
                                        <w:pPr>
                                          <w:spacing w:line="240" w:lineRule="auto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1" name="Group 1"/>
                                  <wpg:cNvGrpSpPr/>
                                  <wpg:grpSpPr>
                                    <a:xfrm>
                                      <a:off x="-248937" y="-167488"/>
                                      <a:ext cx="10180557" cy="7013034"/>
                                      <a:chOff x="-248937" y="-167488"/>
                                      <a:chExt cx="10180557" cy="7013034"/>
                                    </a:xfrm>
                                  </wpg:grpSpPr>
                                  <wpg:grpSp>
                                    <wpg:cNvPr id="37" name="Group 37"/>
                                    <wpg:cNvGrpSpPr/>
                                    <wpg:grpSpPr>
                                      <a:xfrm>
                                        <a:off x="3398998" y="-157961"/>
                                        <a:ext cx="3023382" cy="1591086"/>
                                        <a:chOff x="-1197065" y="-350466"/>
                                        <a:chExt cx="3023382" cy="1591086"/>
                                      </a:xfrm>
                                    </wpg:grpSpPr>
                                    <wps:wsp>
                                      <wps:cNvPr id="307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15465" y="-350466"/>
                                          <a:ext cx="69723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B4FD6" w:rsidRPr="00A40715" w:rsidRDefault="004B4FD6">
                                            <w:pPr>
                                              <w:rPr>
                                                <w:b/>
                                                <w:color w:val="7030A0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A40715">
                                              <w:rPr>
                                                <w:b/>
                                                <w:color w:val="7030A0"/>
                                                <w:sz w:val="24"/>
                                                <w:szCs w:val="24"/>
                                                <w:highlight w:val="yellow"/>
                                              </w:rPr>
                                              <w:t>R.E.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2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197065" y="467339"/>
                                          <a:ext cx="3023382" cy="7732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B4FD6" w:rsidRPr="00A40715" w:rsidRDefault="004B4FD6" w:rsidP="00DD361F">
                                            <w:pPr>
                                              <w:spacing w:after="0"/>
                                              <w:jc w:val="center"/>
                                              <w:rPr>
                                                <w:b/>
                                                <w:color w:val="7030A0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A40715">
                                              <w:rPr>
                                                <w:b/>
                                                <w:color w:val="7030A0"/>
                                                <w:sz w:val="24"/>
                                                <w:szCs w:val="24"/>
                                              </w:rPr>
                                              <w:t>SMVSC</w:t>
                                            </w:r>
                                          </w:p>
                                          <w:p w:rsidR="001F3EAF" w:rsidRPr="001F3EAF" w:rsidRDefault="001F3EAF" w:rsidP="001F3EAF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Calibri" w:hAnsi="Calibri" w:cs="Calibri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1F3EAF">
                                              <w:rPr>
                                                <w:rFonts w:ascii="Calibri" w:hAnsi="Calibri" w:cs="Calibri"/>
                                                <w:b/>
                                                <w:bCs/>
                                              </w:rPr>
                                              <w:t>Corporal Works of Mercy</w:t>
                                            </w:r>
                                          </w:p>
                                          <w:p w:rsidR="004B4FD6" w:rsidRPr="001F3EAF" w:rsidRDefault="001F3EAF" w:rsidP="001F3EAF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1F3EAF">
                                              <w:rPr>
                                                <w:rFonts w:ascii="Calibri" w:hAnsi="Calibri" w:cs="Calibri"/>
                                                <w:b/>
                                                <w:sz w:val="20"/>
                                                <w:szCs w:val="20"/>
                                              </w:rPr>
                                              <w:t xml:space="preserve">             </w:t>
                                            </w:r>
                                            <w:r w:rsidRPr="001F3EAF">
                                              <w:rPr>
                                                <w:rFonts w:ascii="Calibri" w:hAnsi="Calibri" w:cs="Calibri"/>
                                                <w:sz w:val="20"/>
                                                <w:szCs w:val="20"/>
                                              </w:rPr>
                                              <w:t>Feed the hungry, give drink to the thirsty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6" name="Group 36"/>
                                    <wpg:cNvGrpSpPr/>
                                    <wpg:grpSpPr>
                                      <a:xfrm>
                                        <a:off x="-248937" y="-167488"/>
                                        <a:ext cx="10180557" cy="7013034"/>
                                        <a:chOff x="-248937" y="-167488"/>
                                        <a:chExt cx="10180557" cy="7013034"/>
                                      </a:xfrm>
                                    </wpg:grpSpPr>
                                    <wps:wsp>
                                      <wps:cNvPr id="21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56345" y="646312"/>
                                          <a:ext cx="2334048" cy="11107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6D64CB" w:rsidRPr="006D64CB" w:rsidRDefault="004B4FD6" w:rsidP="006D64CB">
                                            <w:pPr>
                                              <w:spacing w:after="0"/>
                                              <w:jc w:val="both"/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C63CFD">
                                              <w:rPr>
                                                <w:sz w:val="24"/>
                                                <w:szCs w:val="24"/>
                                                <w:highlight w:val="yellow"/>
                                              </w:rPr>
                                              <w:t>P.E.</w:t>
                                            </w:r>
                                            <w: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r w:rsidR="0036677A">
                                              <w:rPr>
                                                <w:b/>
                                                <w:sz w:val="20"/>
                                              </w:rPr>
                                              <w:t>Gymnastics</w:t>
                                            </w:r>
                                          </w:p>
                                          <w:p w:rsidR="00953377" w:rsidRDefault="0036677A" w:rsidP="0036677A">
                                            <w:pPr>
                                              <w:spacing w:after="0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</w:rPr>
                                              <w:t>Compose and perform a 6 element sequence.</w:t>
                                            </w:r>
                                          </w:p>
                                          <w:p w:rsidR="0036677A" w:rsidRDefault="0036677A" w:rsidP="0036677A">
                                            <w:pPr>
                                              <w:spacing w:after="0"/>
                                              <w:rPr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</w:rPr>
                                              <w:t>Create a sequence in unison</w:t>
                                            </w:r>
                                          </w:p>
                                          <w:p w:rsidR="0036677A" w:rsidRPr="006D64CB" w:rsidRDefault="0036677A" w:rsidP="0036677A">
                                            <w:pPr>
                                              <w:spacing w:after="0"/>
                                              <w:rPr>
                                                <w:sz w:val="20"/>
                                                <w:szCs w:val="24"/>
                                              </w:rPr>
                                            </w:pPr>
                                            <w:r>
                                              <w:rPr>
                                                <w:sz w:val="20"/>
                                              </w:rPr>
                                              <w:t>Perform existing sequence to be judged.</w:t>
                                            </w:r>
                                          </w:p>
                                          <w:p w:rsidR="00EA625A" w:rsidRPr="00EA625A" w:rsidRDefault="00EA625A" w:rsidP="006734AE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23" name="Text Box 2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248937" y="-167488"/>
                                          <a:ext cx="259080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B4FD6" w:rsidRPr="001032EB" w:rsidRDefault="004B4FD6" w:rsidP="006734AE">
                                            <w:pPr>
                                              <w:rPr>
                                                <w:b/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  <w:r w:rsidRPr="001032EB">
                                              <w:rPr>
                                                <w:b/>
                                                <w:sz w:val="24"/>
                                                <w:szCs w:val="24"/>
                                                <w:highlight w:val="cyan"/>
                                                <w:lang w:val="en-US"/>
                                              </w:rPr>
                                              <w:t>Stunning Start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35" name="Group 35"/>
                                      <wpg:cNvGrpSpPr/>
                                      <wpg:grpSpPr>
                                        <a:xfrm>
                                          <a:off x="0" y="477671"/>
                                          <a:ext cx="9931620" cy="6367875"/>
                                          <a:chOff x="0" y="0"/>
                                          <a:chExt cx="9931620" cy="6367875"/>
                                        </a:xfrm>
                                      </wpg:grpSpPr>
                                      <wps:wsp>
                                        <wps:cNvPr id="5" name="Cross 5"/>
                                        <wps:cNvSpPr/>
                                        <wps:spPr>
                                          <a:xfrm>
                                            <a:off x="4012442" y="1738569"/>
                                            <a:ext cx="1781175" cy="216275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1781175"/>
                                              <a:gd name="connsiteY0" fmla="*/ 755547 h 1757045"/>
                                              <a:gd name="connsiteX1" fmla="*/ 755547 w 1781175"/>
                                              <a:gd name="connsiteY1" fmla="*/ 755547 h 1757045"/>
                                              <a:gd name="connsiteX2" fmla="*/ 755547 w 1781175"/>
                                              <a:gd name="connsiteY2" fmla="*/ 0 h 1757045"/>
                                              <a:gd name="connsiteX3" fmla="*/ 1025628 w 1781175"/>
                                              <a:gd name="connsiteY3" fmla="*/ 0 h 1757045"/>
                                              <a:gd name="connsiteX4" fmla="*/ 1025628 w 1781175"/>
                                              <a:gd name="connsiteY4" fmla="*/ 755547 h 1757045"/>
                                              <a:gd name="connsiteX5" fmla="*/ 1781175 w 1781175"/>
                                              <a:gd name="connsiteY5" fmla="*/ 755547 h 1757045"/>
                                              <a:gd name="connsiteX6" fmla="*/ 1781175 w 1781175"/>
                                              <a:gd name="connsiteY6" fmla="*/ 1001498 h 1757045"/>
                                              <a:gd name="connsiteX7" fmla="*/ 1025628 w 1781175"/>
                                              <a:gd name="connsiteY7" fmla="*/ 1001498 h 1757045"/>
                                              <a:gd name="connsiteX8" fmla="*/ 1025628 w 1781175"/>
                                              <a:gd name="connsiteY8" fmla="*/ 1757045 h 1757045"/>
                                              <a:gd name="connsiteX9" fmla="*/ 755547 w 1781175"/>
                                              <a:gd name="connsiteY9" fmla="*/ 1757045 h 1757045"/>
                                              <a:gd name="connsiteX10" fmla="*/ 755547 w 1781175"/>
                                              <a:gd name="connsiteY10" fmla="*/ 1001498 h 1757045"/>
                                              <a:gd name="connsiteX11" fmla="*/ 0 w 1781175"/>
                                              <a:gd name="connsiteY11" fmla="*/ 1001498 h 1757045"/>
                                              <a:gd name="connsiteX12" fmla="*/ 0 w 1781175"/>
                                              <a:gd name="connsiteY12" fmla="*/ 755547 h 1757045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25628 w 1781175"/>
                                              <a:gd name="connsiteY3" fmla="*/ 0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55547 w 1781175"/>
                                              <a:gd name="connsiteY9" fmla="*/ 1757045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25628 w 1781175"/>
                                              <a:gd name="connsiteY3" fmla="*/ 0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13753 w 1781175"/>
                                              <a:gd name="connsiteY3" fmla="*/ 83136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49379 w 1781175"/>
                                              <a:gd name="connsiteY3" fmla="*/ 95020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13753 w 1781175"/>
                                              <a:gd name="connsiteY3" fmla="*/ 95029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49379 w 1781175"/>
                                              <a:gd name="connsiteY3" fmla="*/ 95038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755547 h 2338936"/>
                                              <a:gd name="connsiteX1" fmla="*/ 755547 w 1781175"/>
                                              <a:gd name="connsiteY1" fmla="*/ 755547 h 2338936"/>
                                              <a:gd name="connsiteX2" fmla="*/ 755547 w 1781175"/>
                                              <a:gd name="connsiteY2" fmla="*/ 0 h 2338936"/>
                                              <a:gd name="connsiteX3" fmla="*/ 1025525 w 1781175"/>
                                              <a:gd name="connsiteY3" fmla="*/ 95047 h 2338936"/>
                                              <a:gd name="connsiteX4" fmla="*/ 1025628 w 1781175"/>
                                              <a:gd name="connsiteY4" fmla="*/ 755547 h 2338936"/>
                                              <a:gd name="connsiteX5" fmla="*/ 1781175 w 1781175"/>
                                              <a:gd name="connsiteY5" fmla="*/ 755547 h 2338936"/>
                                              <a:gd name="connsiteX6" fmla="*/ 1781175 w 1781175"/>
                                              <a:gd name="connsiteY6" fmla="*/ 1001498 h 2338936"/>
                                              <a:gd name="connsiteX7" fmla="*/ 1025628 w 1781175"/>
                                              <a:gd name="connsiteY7" fmla="*/ 1001498 h 2338936"/>
                                              <a:gd name="connsiteX8" fmla="*/ 1013752 w 1781175"/>
                                              <a:gd name="connsiteY8" fmla="*/ 2338936 h 2338936"/>
                                              <a:gd name="connsiteX9" fmla="*/ 767422 w 1781175"/>
                                              <a:gd name="connsiteY9" fmla="*/ 2338936 h 2338936"/>
                                              <a:gd name="connsiteX10" fmla="*/ 755547 w 1781175"/>
                                              <a:gd name="connsiteY10" fmla="*/ 1001498 h 2338936"/>
                                              <a:gd name="connsiteX11" fmla="*/ 0 w 1781175"/>
                                              <a:gd name="connsiteY11" fmla="*/ 1001498 h 2338936"/>
                                              <a:gd name="connsiteX12" fmla="*/ 0 w 1781175"/>
                                              <a:gd name="connsiteY12" fmla="*/ 755547 h 2338936"/>
                                              <a:gd name="connsiteX0" fmla="*/ 0 w 1781175"/>
                                              <a:gd name="connsiteY0" fmla="*/ 691931 h 2275320"/>
                                              <a:gd name="connsiteX1" fmla="*/ 755547 w 1781175"/>
                                              <a:gd name="connsiteY1" fmla="*/ 691931 h 2275320"/>
                                              <a:gd name="connsiteX2" fmla="*/ 763498 w 1781175"/>
                                              <a:gd name="connsiteY2" fmla="*/ 0 h 2275320"/>
                                              <a:gd name="connsiteX3" fmla="*/ 1025525 w 1781175"/>
                                              <a:gd name="connsiteY3" fmla="*/ 31431 h 2275320"/>
                                              <a:gd name="connsiteX4" fmla="*/ 1025628 w 1781175"/>
                                              <a:gd name="connsiteY4" fmla="*/ 691931 h 2275320"/>
                                              <a:gd name="connsiteX5" fmla="*/ 1781175 w 1781175"/>
                                              <a:gd name="connsiteY5" fmla="*/ 691931 h 2275320"/>
                                              <a:gd name="connsiteX6" fmla="*/ 1781175 w 1781175"/>
                                              <a:gd name="connsiteY6" fmla="*/ 937882 h 2275320"/>
                                              <a:gd name="connsiteX7" fmla="*/ 1025628 w 1781175"/>
                                              <a:gd name="connsiteY7" fmla="*/ 937882 h 2275320"/>
                                              <a:gd name="connsiteX8" fmla="*/ 1013752 w 1781175"/>
                                              <a:gd name="connsiteY8" fmla="*/ 2275320 h 2275320"/>
                                              <a:gd name="connsiteX9" fmla="*/ 767422 w 1781175"/>
                                              <a:gd name="connsiteY9" fmla="*/ 2275320 h 2275320"/>
                                              <a:gd name="connsiteX10" fmla="*/ 755547 w 1781175"/>
                                              <a:gd name="connsiteY10" fmla="*/ 937882 h 2275320"/>
                                              <a:gd name="connsiteX11" fmla="*/ 0 w 1781175"/>
                                              <a:gd name="connsiteY11" fmla="*/ 937882 h 2275320"/>
                                              <a:gd name="connsiteX12" fmla="*/ 0 w 1781175"/>
                                              <a:gd name="connsiteY12" fmla="*/ 691931 h 2275320"/>
                                              <a:gd name="connsiteX0" fmla="*/ 0 w 1781175"/>
                                              <a:gd name="connsiteY0" fmla="*/ 691931 h 2275320"/>
                                              <a:gd name="connsiteX1" fmla="*/ 755547 w 1781175"/>
                                              <a:gd name="connsiteY1" fmla="*/ 691931 h 2275320"/>
                                              <a:gd name="connsiteX2" fmla="*/ 755547 w 1781175"/>
                                              <a:gd name="connsiteY2" fmla="*/ 0 h 2275320"/>
                                              <a:gd name="connsiteX3" fmla="*/ 1025525 w 1781175"/>
                                              <a:gd name="connsiteY3" fmla="*/ 31431 h 2275320"/>
                                              <a:gd name="connsiteX4" fmla="*/ 1025628 w 1781175"/>
                                              <a:gd name="connsiteY4" fmla="*/ 691931 h 2275320"/>
                                              <a:gd name="connsiteX5" fmla="*/ 1781175 w 1781175"/>
                                              <a:gd name="connsiteY5" fmla="*/ 691931 h 2275320"/>
                                              <a:gd name="connsiteX6" fmla="*/ 1781175 w 1781175"/>
                                              <a:gd name="connsiteY6" fmla="*/ 937882 h 2275320"/>
                                              <a:gd name="connsiteX7" fmla="*/ 1025628 w 1781175"/>
                                              <a:gd name="connsiteY7" fmla="*/ 937882 h 2275320"/>
                                              <a:gd name="connsiteX8" fmla="*/ 1013752 w 1781175"/>
                                              <a:gd name="connsiteY8" fmla="*/ 2275320 h 2275320"/>
                                              <a:gd name="connsiteX9" fmla="*/ 767422 w 1781175"/>
                                              <a:gd name="connsiteY9" fmla="*/ 2275320 h 2275320"/>
                                              <a:gd name="connsiteX10" fmla="*/ 755547 w 1781175"/>
                                              <a:gd name="connsiteY10" fmla="*/ 937882 h 2275320"/>
                                              <a:gd name="connsiteX11" fmla="*/ 0 w 1781175"/>
                                              <a:gd name="connsiteY11" fmla="*/ 937882 h 2275320"/>
                                              <a:gd name="connsiteX12" fmla="*/ 0 w 1781175"/>
                                              <a:gd name="connsiteY12" fmla="*/ 691931 h 2275320"/>
                                              <a:gd name="connsiteX0" fmla="*/ 0 w 1781175"/>
                                              <a:gd name="connsiteY0" fmla="*/ 660500 h 2243889"/>
                                              <a:gd name="connsiteX1" fmla="*/ 755547 w 1781175"/>
                                              <a:gd name="connsiteY1" fmla="*/ 660500 h 2243889"/>
                                              <a:gd name="connsiteX2" fmla="*/ 771449 w 1781175"/>
                                              <a:gd name="connsiteY2" fmla="*/ 16293 h 2243889"/>
                                              <a:gd name="connsiteX3" fmla="*/ 1025525 w 1781175"/>
                                              <a:gd name="connsiteY3" fmla="*/ 0 h 2243889"/>
                                              <a:gd name="connsiteX4" fmla="*/ 1025628 w 1781175"/>
                                              <a:gd name="connsiteY4" fmla="*/ 660500 h 2243889"/>
                                              <a:gd name="connsiteX5" fmla="*/ 1781175 w 1781175"/>
                                              <a:gd name="connsiteY5" fmla="*/ 660500 h 2243889"/>
                                              <a:gd name="connsiteX6" fmla="*/ 1781175 w 1781175"/>
                                              <a:gd name="connsiteY6" fmla="*/ 906451 h 2243889"/>
                                              <a:gd name="connsiteX7" fmla="*/ 1025628 w 1781175"/>
                                              <a:gd name="connsiteY7" fmla="*/ 906451 h 2243889"/>
                                              <a:gd name="connsiteX8" fmla="*/ 1013752 w 1781175"/>
                                              <a:gd name="connsiteY8" fmla="*/ 2243889 h 2243889"/>
                                              <a:gd name="connsiteX9" fmla="*/ 767422 w 1781175"/>
                                              <a:gd name="connsiteY9" fmla="*/ 2243889 h 2243889"/>
                                              <a:gd name="connsiteX10" fmla="*/ 755547 w 1781175"/>
                                              <a:gd name="connsiteY10" fmla="*/ 906451 h 2243889"/>
                                              <a:gd name="connsiteX11" fmla="*/ 0 w 1781175"/>
                                              <a:gd name="connsiteY11" fmla="*/ 906451 h 2243889"/>
                                              <a:gd name="connsiteX12" fmla="*/ 0 w 1781175"/>
                                              <a:gd name="connsiteY12" fmla="*/ 660500 h 2243889"/>
                                              <a:gd name="connsiteX0" fmla="*/ 0 w 1781175"/>
                                              <a:gd name="connsiteY0" fmla="*/ 660500 h 2243889"/>
                                              <a:gd name="connsiteX1" fmla="*/ 755547 w 1781175"/>
                                              <a:gd name="connsiteY1" fmla="*/ 660500 h 2243889"/>
                                              <a:gd name="connsiteX2" fmla="*/ 755546 w 1781175"/>
                                              <a:gd name="connsiteY2" fmla="*/ 0 h 2243889"/>
                                              <a:gd name="connsiteX3" fmla="*/ 1025525 w 1781175"/>
                                              <a:gd name="connsiteY3" fmla="*/ 0 h 2243889"/>
                                              <a:gd name="connsiteX4" fmla="*/ 1025628 w 1781175"/>
                                              <a:gd name="connsiteY4" fmla="*/ 660500 h 2243889"/>
                                              <a:gd name="connsiteX5" fmla="*/ 1781175 w 1781175"/>
                                              <a:gd name="connsiteY5" fmla="*/ 660500 h 2243889"/>
                                              <a:gd name="connsiteX6" fmla="*/ 1781175 w 1781175"/>
                                              <a:gd name="connsiteY6" fmla="*/ 906451 h 2243889"/>
                                              <a:gd name="connsiteX7" fmla="*/ 1025628 w 1781175"/>
                                              <a:gd name="connsiteY7" fmla="*/ 906451 h 2243889"/>
                                              <a:gd name="connsiteX8" fmla="*/ 1013752 w 1781175"/>
                                              <a:gd name="connsiteY8" fmla="*/ 2243889 h 2243889"/>
                                              <a:gd name="connsiteX9" fmla="*/ 767422 w 1781175"/>
                                              <a:gd name="connsiteY9" fmla="*/ 2243889 h 2243889"/>
                                              <a:gd name="connsiteX10" fmla="*/ 755547 w 1781175"/>
                                              <a:gd name="connsiteY10" fmla="*/ 906451 h 2243889"/>
                                              <a:gd name="connsiteX11" fmla="*/ 0 w 1781175"/>
                                              <a:gd name="connsiteY11" fmla="*/ 906451 h 2243889"/>
                                              <a:gd name="connsiteX12" fmla="*/ 0 w 1781175"/>
                                              <a:gd name="connsiteY12" fmla="*/ 660500 h 22438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781175" h="2243889">
                                                <a:moveTo>
                                                  <a:pt x="0" y="660500"/>
                                                </a:moveTo>
                                                <a:lnTo>
                                                  <a:pt x="755547" y="660500"/>
                                                </a:lnTo>
                                                <a:cubicBezTo>
                                                  <a:pt x="758197" y="429856"/>
                                                  <a:pt x="752896" y="230644"/>
                                                  <a:pt x="755546" y="0"/>
                                                </a:cubicBezTo>
                                                <a:lnTo>
                                                  <a:pt x="1025525" y="0"/>
                                                </a:lnTo>
                                                <a:cubicBezTo>
                                                  <a:pt x="1025559" y="220167"/>
                                                  <a:pt x="1025594" y="440333"/>
                                                  <a:pt x="1025628" y="660500"/>
                                                </a:cubicBezTo>
                                                <a:lnTo>
                                                  <a:pt x="1781175" y="660500"/>
                                                </a:lnTo>
                                                <a:lnTo>
                                                  <a:pt x="1781175" y="906451"/>
                                                </a:lnTo>
                                                <a:lnTo>
                                                  <a:pt x="1025628" y="906451"/>
                                                </a:lnTo>
                                                <a:lnTo>
                                                  <a:pt x="1013752" y="2243889"/>
                                                </a:lnTo>
                                                <a:lnTo>
                                                  <a:pt x="767422" y="2243889"/>
                                                </a:lnTo>
                                                <a:lnTo>
                                                  <a:pt x="755547" y="906451"/>
                                                </a:lnTo>
                                                <a:lnTo>
                                                  <a:pt x="0" y="906451"/>
                                                </a:lnTo>
                                                <a:lnTo>
                                                  <a:pt x="0" y="6605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</wps:spPr>
                                        <wps:style>
                                          <a:lnRef idx="1">
                                            <a:schemeClr val="accent5"/>
                                          </a:lnRef>
                                          <a:fillRef idx="2">
                                            <a:schemeClr val="accent5"/>
                                          </a:fillRef>
                                          <a:effectRef idx="1">
                                            <a:schemeClr val="accent5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4" name="Group 3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9931620" cy="6367875"/>
                                            <a:chOff x="0" y="0"/>
                                            <a:chExt cx="9931620" cy="6367875"/>
                                          </a:xfrm>
                                        </wpg:grpSpPr>
                                        <wps:wsp>
                                          <wps:cNvPr id="8" name="Straight Connector 8"/>
                                          <wps:cNvCnPr/>
                                          <wps:spPr>
                                            <a:xfrm>
                                              <a:off x="0" y="3234520"/>
                                              <a:ext cx="3416467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rgbClr val="4F81BD">
                                                  <a:shade val="95000"/>
                                                  <a:satMod val="105000"/>
                                                </a:srgb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2" name="Straight Connector 12"/>
                                          <wps:cNvCnPr/>
                                          <wps:spPr>
                                            <a:xfrm>
                                              <a:off x="3603009" y="3493827"/>
                                              <a:ext cx="0" cy="287404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rgbClr val="4F81BD">
                                                  <a:shade val="95000"/>
                                                  <a:satMod val="105000"/>
                                                </a:srgb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33" name="Group 33"/>
                                          <wpg:cNvGrpSpPr/>
                                          <wpg:grpSpPr>
                                            <a:xfrm>
                                              <a:off x="177421" y="0"/>
                                              <a:ext cx="9754199" cy="6367875"/>
                                              <a:chOff x="0" y="0"/>
                                              <a:chExt cx="9754199" cy="6367875"/>
                                            </a:xfrm>
                                          </wpg:grpSpPr>
                                          <wps:wsp>
                                            <wps:cNvPr id="6" name="Straight Connector 6"/>
                                            <wps:cNvCnPr/>
                                            <wps:spPr>
                                              <a:xfrm>
                                                <a:off x="6168788" y="3138985"/>
                                                <a:ext cx="358541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3" name="Straight Connector 13"/>
                                            <wps:cNvCnPr/>
                                            <wps:spPr>
                                              <a:xfrm flipV="1">
                                                <a:off x="5677468" y="313899"/>
                                                <a:ext cx="1276350" cy="16287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rgbClr val="4F81BD">
                                                    <a:shade val="95000"/>
                                                    <a:satMod val="105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0" name="Text Box 20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707271" y="3111690"/>
                                                <a:ext cx="937260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4B4FD6" w:rsidRPr="00A25D1F" w:rsidRDefault="004B4FD6" w:rsidP="006734AE">
                                                  <w:pPr>
                                                    <w:rPr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" name="Text Box 28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6067487" y="3138945"/>
                                                <a:ext cx="2200996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4B4FD6" w:rsidRPr="00A25D1F" w:rsidRDefault="004B4FD6" w:rsidP="006734AE">
                                                  <w:pPr>
                                                    <w:rPr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88" name="Straight Connector 288"/>
                                            <wps:cNvCnPr/>
                                            <wps:spPr>
                                              <a:xfrm>
                                                <a:off x="6059606" y="3384645"/>
                                                <a:ext cx="0" cy="298323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rgbClr val="4F81BD">
                                                    <a:shade val="95000"/>
                                                    <a:satMod val="105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" name="Straight Connector 4"/>
                                            <wps:cNvCnPr/>
                                            <wps:spPr>
                                              <a:xfrm flipV="1">
                                                <a:off x="6059606" y="313899"/>
                                                <a:ext cx="3543300" cy="23526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rgbClr val="4F81BD">
                                                    <a:shade val="95000"/>
                                                    <a:satMod val="105000"/>
                                                  </a:srgbClr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32" name="Group 32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5677467" cy="3708919"/>
                                                <a:chOff x="0" y="0"/>
                                                <a:chExt cx="5677467" cy="3708919"/>
                                              </a:xfrm>
                                            </wpg:grpSpPr>
                                            <wps:wsp>
                                              <wps:cNvPr id="10" name="Straight Connector 10"/>
                                              <wps:cNvCnPr/>
                                              <wps:spPr>
                                                <a:xfrm>
                                                  <a:off x="0" y="313899"/>
                                                  <a:ext cx="3305175" cy="235267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89" name="Straight Connector 289"/>
                                              <wps:cNvCnPr/>
                                              <wps:spPr>
                                                <a:xfrm flipH="1" flipV="1">
                                                  <a:off x="2129050" y="0"/>
                                                  <a:ext cx="1626870" cy="203009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 cap="flat" cmpd="sng" algn="ctr">
                                                  <a:solidFill>
                                                    <a:srgbClr val="4F81BD">
                                                      <a:shade val="95000"/>
                                                      <a:satMod val="105000"/>
                                                    </a:srgbClr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9" name="Text Box 9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877091" y="2744350"/>
                                                  <a:ext cx="1800376" cy="9645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4B4FD6" w:rsidRPr="008553E8" w:rsidRDefault="004B4FD6" w:rsidP="007B44D5">
                                                    <w:pPr>
                                                      <w:spacing w:after="0"/>
                                                      <w:jc w:val="center"/>
                                                      <w:rPr>
                                                        <w:sz w:val="36"/>
                                                        <w:szCs w:val="36"/>
                                                        <w:lang w:val="en-US"/>
                                                      </w:rPr>
                                                    </w:pPr>
                                                    <w:r w:rsidRPr="00A40715">
                                                      <w:rPr>
                                                        <w:b/>
                                                        <w:color w:val="7030A0"/>
                                                        <w:sz w:val="36"/>
                                                        <w:szCs w:val="36"/>
                                                        <w:lang w:val="en-US"/>
                                                      </w:rPr>
                                                      <w:t>Virtues</w:t>
                                                    </w:r>
                                                    <w:r>
                                                      <w:rPr>
                                                        <w:sz w:val="36"/>
                                                        <w:szCs w:val="36"/>
                                                        <w:lang w:val="en-US"/>
                                                      </w:rPr>
                                                      <w:t>:</w:t>
                                                    </w:r>
                                                  </w:p>
                                                  <w:p w:rsidR="004B4FD6" w:rsidRPr="007B44D5" w:rsidRDefault="00B134C7" w:rsidP="008553E8">
                                                    <w:pPr>
                                                      <w:jc w:val="center"/>
                                                      <w:rPr>
                                                        <w:b/>
                                                        <w:sz w:val="24"/>
                                                        <w:szCs w:val="24"/>
                                                        <w:lang w:val="en-US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24"/>
                                                        <w:szCs w:val="24"/>
                                                        <w:lang w:val="en-US"/>
                                                      </w:rPr>
                                                      <w:t>Compassionate and Loving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1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14085" y="6205861"/>
                                    <a:ext cx="1760270" cy="424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B4FD6" w:rsidRPr="006C49D1" w:rsidRDefault="004B4FD6" w:rsidP="003C4C53">
                                      <w:pPr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Spoken Language</w:t>
                                      </w:r>
                                      <w:r w:rsidRPr="000F45DA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 xml:space="preserve"> – </w:t>
                                      </w:r>
                                      <w:r>
                                        <w:rPr>
                                          <w:b/>
                                          <w:szCs w:val="24"/>
                                        </w:rPr>
                                        <w:t>SL8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5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86242" y="5994758"/>
                                    <a:ext cx="1609725" cy="3029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B4FD6" w:rsidRPr="006C49D1" w:rsidRDefault="004B4FD6" w:rsidP="003C4C53">
                                      <w:pPr>
                                        <w:spacing w:after="0"/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6C49D1">
                                        <w:rPr>
                                          <w:color w:val="0070C0"/>
                                          <w:sz w:val="24"/>
                                          <w:szCs w:val="24"/>
                                          <w:u w:val="single"/>
                                          <w:lang w:val="en-US"/>
                                        </w:rPr>
                                        <w:t>Other Reading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697150E" id="Group 44" o:spid="_x0000_s1026" style="position:absolute;margin-left:-24pt;margin-top:-24.75pt;width:823.45pt;height:577.65pt;z-index:251904512;mso-width-relative:margin;mso-height-relative:margin" coordorigin="-1140,-1674" coordsize="104597,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5600;top:36730;width:24481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4B4FD6" w:rsidRPr="006C49D1" w:rsidRDefault="004B4FD6" w:rsidP="006734A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C49D1">
                          <w:rPr>
                            <w:color w:val="0070C0"/>
                            <w:sz w:val="24"/>
                            <w:szCs w:val="24"/>
                            <w:u w:val="single"/>
                          </w:rPr>
                          <w:t>Core Text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43" o:spid="_x0000_s1028" style="position:absolute;left:-1140;top:-1674;width:104596;height:73380" coordorigin="-1140,-1674" coordsize="104597,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17" o:spid="_x0000_s1029" type="#_x0000_t202" style="position:absolute;left:44256;top:59947;width:12841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4B4FD6" w:rsidRPr="00A40715" w:rsidRDefault="004B4FD6" w:rsidP="006734AE">
                          <w:pPr>
                            <w:rPr>
                              <w:b/>
                              <w:color w:val="7030A0"/>
                              <w:sz w:val="24"/>
                              <w:szCs w:val="24"/>
                            </w:rPr>
                          </w:pPr>
                          <w:r w:rsidRPr="00A40715">
                            <w:rPr>
                              <w:b/>
                              <w:color w:val="7030A0"/>
                              <w:sz w:val="24"/>
                              <w:szCs w:val="24"/>
                            </w:rPr>
                            <w:t>Big Questions</w:t>
                          </w:r>
                        </w:p>
                      </w:txbxContent>
                    </v:textbox>
                  </v:shape>
                  <v:shape id="Text Box 30" o:spid="_x0000_s1030" type="#_x0000_t202" style="position:absolute;left:64682;top:61163;width:20869;height:10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F84019" w:rsidRDefault="006A6977" w:rsidP="006D64CB">
                          <w:pPr>
                            <w:pStyle w:val="NoSpacing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highlight w:val="yellow"/>
                              <w:lang w:val="en-US"/>
                            </w:rPr>
                            <w:t>Art</w:t>
                          </w:r>
                          <w:r w:rsidR="0006266E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F84019" w:rsidRPr="00F84019">
                            <w:rPr>
                              <w:sz w:val="24"/>
                              <w:szCs w:val="24"/>
                              <w:lang w:val="en-US"/>
                            </w:rPr>
                            <w:t>–</w:t>
                          </w:r>
                          <w:r w:rsidR="00F84019" w:rsidRPr="00F84019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Painting and Mixed media</w:t>
                          </w:r>
                        </w:p>
                        <w:p w:rsidR="00360BF8" w:rsidRPr="00F84019" w:rsidRDefault="00F84019" w:rsidP="006D64CB">
                          <w:pPr>
                            <w:pStyle w:val="NoSpacing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F84019">
                            <w:rPr>
                              <w:sz w:val="20"/>
                              <w:szCs w:val="20"/>
                              <w:lang w:val="en-US"/>
                            </w:rPr>
                            <w:t>Different ways to apply paint.</w:t>
                          </w:r>
                        </w:p>
                        <w:p w:rsidR="00F84019" w:rsidRDefault="00F84019" w:rsidP="006D64CB">
                          <w:pPr>
                            <w:pStyle w:val="NoSpacing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F84019">
                            <w:rPr>
                              <w:sz w:val="20"/>
                              <w:szCs w:val="20"/>
                              <w:lang w:val="en-US"/>
                            </w:rPr>
                            <w:t>Create 3D effect when painting.</w:t>
                          </w:r>
                        </w:p>
                        <w:p w:rsidR="00F84019" w:rsidRPr="00F84019" w:rsidRDefault="00F84019" w:rsidP="006D64CB">
                          <w:pPr>
                            <w:pStyle w:val="NoSpacing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Colour mixing</w:t>
                          </w:r>
                        </w:p>
                      </w:txbxContent>
                    </v:textbox>
                  </v:shape>
                  <v:group id="Group 42" o:spid="_x0000_s1031" style="position:absolute;left:-1140;top:-1674;width:104596;height:70129" coordorigin="-1140,-1674" coordsize="104597,7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Text Box 22" o:spid="_x0000_s1032" type="#_x0000_t202" style="position:absolute;left:-190;top:12682;width:1333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:rsidR="004B4FD6" w:rsidRPr="003C4C53" w:rsidRDefault="004B4FD6" w:rsidP="006734A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412BC">
                              <w:rPr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Science</w:t>
                            </w:r>
                            <w:r w:rsidR="0062592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40" o:spid="_x0000_s1033" style="position:absolute;left:-1140;top:-1674;width:104596;height:70129" coordorigin="-1140,-1674" coordsize="104597,7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Text Box 14" o:spid="_x0000_s1034" type="#_x0000_t202" style="position:absolute;left:44694;top:45087;width:22479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4B4FD6" w:rsidRPr="00A40715" w:rsidRDefault="004B4FD6" w:rsidP="006734AE">
                              <w:pPr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A40715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  <w:lang w:val="en-US"/>
                                </w:rPr>
                                <w:t>Scripture Focus:</w:t>
                              </w:r>
                            </w:p>
                          </w:txbxContent>
                        </v:textbox>
                      </v:shape>
                      <v:shape id="Text Box 16" o:spid="_x0000_s1035" type="#_x0000_t202" style="position:absolute;left:38487;top:52327;width:26195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4B4FD6" w:rsidRPr="00A25D1F" w:rsidRDefault="004B4FD6" w:rsidP="006734AE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A40715">
                                <w:rPr>
                                  <w:b/>
                                  <w:color w:val="7030A0"/>
                                  <w:szCs w:val="24"/>
                                  <w:lang w:val="en-US"/>
                                </w:rPr>
                                <w:t>Prayer Focus</w:t>
                              </w:r>
                              <w:r w:rsidRPr="00A40715">
                                <w:rPr>
                                  <w:color w:val="7030A0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31" o:spid="_x0000_s1036" type="#_x0000_t202" style="position:absolute;left:87785;top:63778;width:13737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:rsidR="004B4FD6" w:rsidRPr="001032EB" w:rsidRDefault="004B4FD6" w:rsidP="006734AE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032EB">
                                <w:rPr>
                                  <w:b/>
                                  <w:sz w:val="24"/>
                                  <w:szCs w:val="24"/>
                                  <w:highlight w:val="cyan"/>
                                  <w:lang w:val="en-US"/>
                                </w:rPr>
                                <w:t>Fantastic Finish</w:t>
                              </w:r>
                            </w:p>
                          </w:txbxContent>
                        </v:textbox>
                      </v:shape>
                      <v:group id="Group 39" o:spid="_x0000_s1037" style="position:absolute;left:-1140;top:-1674;width:104596;height:70129" coordorigin="-1140,-1674" coordsize="104597,7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 Box 25" o:spid="_x0000_s1038" type="#_x0000_t202" style="position:absolute;left:-496;top:36568;width:7048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  <v:textbox>
                            <w:txbxContent>
                              <w:p w:rsidR="004B4FD6" w:rsidRPr="006C49D1" w:rsidRDefault="004B4FD6" w:rsidP="006734AE">
                                <w:pPr>
                                  <w:rPr>
                                    <w:b/>
                                    <w:color w:val="0070C0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b/>
                                    <w:color w:val="0070C0"/>
                                    <w:sz w:val="24"/>
                                    <w:szCs w:val="24"/>
                                    <w:highlight w:val="yellow"/>
                                    <w:lang w:val="en-US"/>
                                  </w:rPr>
                                  <w:t>Engli</w:t>
                                </w:r>
                                <w:r>
                                  <w:rPr>
                                    <w:b/>
                                    <w:color w:val="0070C0"/>
                                    <w:sz w:val="24"/>
                                    <w:szCs w:val="24"/>
                                    <w:highlight w:val="yellow"/>
                                    <w:lang w:val="en-US"/>
                                  </w:rPr>
                                  <w:t>sh</w:t>
                                </w:r>
                              </w:p>
                            </w:txbxContent>
                          </v:textbox>
                        </v:shape>
                        <v:shape id="Text Box 26" o:spid="_x0000_s1039" type="#_x0000_t202" style="position:absolute;left:23822;top:38741;width:937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<v:textbox>
                            <w:txbxContent>
                              <w:p w:rsidR="004B4FD6" w:rsidRPr="006C49D1" w:rsidRDefault="004B4FD6" w:rsidP="006734AE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Other Texts</w:t>
                                </w:r>
                              </w:p>
                            </w:txbxContent>
                          </v:textbox>
                        </v:shape>
                        <v:shape id="Text Box 27" o:spid="_x0000_s1040" type="#_x0000_t202" style="position:absolute;left:-661;top:44236;width:23497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<v:textbox>
                            <w:txbxContent>
                              <w:p w:rsidR="004B4FD6" w:rsidRPr="00270176" w:rsidRDefault="004B4FD6" w:rsidP="006734AE">
                                <w:pPr>
                                  <w:rPr>
                                    <w:b/>
                                    <w:szCs w:val="24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Writing Opportunities</w:t>
                                </w:r>
                                <w:r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zCs w:val="24"/>
                                    <w:lang w:val="en-US"/>
                                  </w:rPr>
                                  <w:t xml:space="preserve"> CE1/ CE2/CE3/CE5/CE7/VPG7/VPG9/</w:t>
                                </w:r>
                              </w:p>
                            </w:txbxContent>
                          </v:textbox>
                        </v:shape>
                        <v:group id="Group 38" o:spid="_x0000_s1041" style="position:absolute;left:-1045;top:-1674;width:104501;height:70129" coordorigin="-2489,-1674" coordsize="104501,7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Text Box 18" o:spid="_x0000_s1042" type="#_x0000_t202" style="position:absolute;left:70647;top:-270;width:24035;height:1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:rsidR="00AA56A1" w:rsidRDefault="004B4FD6" w:rsidP="00E7531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C63CFD">
                                    <w:rPr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Computing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</w:t>
                                  </w:r>
                                  <w:r w:rsidR="00DE4D3B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br/>
                                  </w:r>
                                  <w:r w:rsidR="00E7531E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Differences between hardware and software</w:t>
                                  </w:r>
                                </w:p>
                                <w:p w:rsidR="00E7531E" w:rsidRDefault="00E7531E" w:rsidP="00E7531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Use search engines effectively</w:t>
                                  </w:r>
                                </w:p>
                                <w:p w:rsidR="00AA56A1" w:rsidRDefault="00B134C7" w:rsidP="006D64CB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Online</w:t>
                                  </w:r>
                                  <w:r w:rsidR="00AA56A1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-Safety</w:t>
                                  </w:r>
                                  <w:r w:rsidR="00E7531E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- keep passwords safe</w:t>
                                  </w:r>
                                </w:p>
                                <w:p w:rsidR="00E7531E" w:rsidRDefault="00E7531E" w:rsidP="006D64CB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E4D3B" w:rsidRPr="001F3EAF" w:rsidRDefault="00DE4D3B" w:rsidP="006D64CB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625928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br/>
                                  </w:r>
                                </w:p>
                                <w:p w:rsidR="005756A8" w:rsidRPr="00B3132B" w:rsidRDefault="005756A8" w:rsidP="006734A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9" o:spid="_x0000_s1043" type="#_x0000_t202" style="position:absolute;left:75339;top:12002;width:26673;height:15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  <v:textbox>
                              <w:txbxContent>
                                <w:p w:rsidR="001F3EAF" w:rsidRPr="001F3EAF" w:rsidRDefault="004B4FD6" w:rsidP="001F3EAF">
                                  <w:pPr>
                                    <w:ind w:left="720" w:hanging="225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032EB">
                                    <w:rPr>
                                      <w:sz w:val="24"/>
                                      <w:szCs w:val="24"/>
                                      <w:highlight w:val="yellow"/>
                                      <w:lang w:val="en-US"/>
                                    </w:rPr>
                                    <w:t>Maths</w:t>
                                  </w:r>
                                  <w:r w:rsidR="001F3EA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6D64CB" w:rsidRPr="006D64CB" w:rsidRDefault="006D64CB" w:rsidP="006D64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6D64CB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Times table focus - TT rockstars MD1</w:t>
                                  </w:r>
                                </w:p>
                                <w:p w:rsidR="006D64CB" w:rsidRPr="006D64CB" w:rsidRDefault="006D64CB" w:rsidP="006D64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6D64CB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Fractions  - Equivalence F1, counting in hundreths F2, problem solving F3, Adding or subtracting fractions F4</w:t>
                                  </w:r>
                                </w:p>
                                <w:p w:rsidR="004125EC" w:rsidRPr="000B602E" w:rsidRDefault="006D64CB" w:rsidP="006D64C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D64CB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Time: read, write and convert between analogue and digital/ 12 and 24 hour clock M5/6</w:t>
                                  </w:r>
                                  <w:r w:rsidR="004125EC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br/>
                                  </w:r>
                                </w:p>
                                <w:p w:rsidR="000D4945" w:rsidRPr="00122E02" w:rsidRDefault="000D4945" w:rsidP="000B602E">
                                  <w:pPr>
                                    <w:spacing w:line="240" w:lineRule="auto"/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group id="Group 1" o:spid="_x0000_s1044" style="position:absolute;left:-2489;top:-1674;width:101805;height:70129" coordorigin="-2489,-1674" coordsize="101805,7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    <v:group id="Group 37" o:spid="_x0000_s1045" style="position:absolute;left:33989;top:-1579;width:30234;height:15910" coordorigin="-11970,-3504" coordsize="30233,1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shape id="_x0000_s1046" type="#_x0000_t202" style="position:absolute;left:1154;top:-3504;width:6972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        <v:textbox>
                                  <w:txbxContent>
                                    <w:p w:rsidR="004B4FD6" w:rsidRPr="00A40715" w:rsidRDefault="004B4FD6">
                                      <w:pPr>
                                        <w:rPr>
                                          <w:b/>
                                          <w:color w:val="7030A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0715">
                                        <w:rPr>
                                          <w:b/>
                                          <w:color w:val="7030A0"/>
                                          <w:sz w:val="24"/>
                                          <w:szCs w:val="24"/>
                                          <w:highlight w:val="yellow"/>
                                        </w:rPr>
                                        <w:t>R.E.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47" type="#_x0000_t202" style="position:absolute;left:-11970;top:4673;width:30233;height:7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        <v:textbox>
                                  <w:txbxContent>
                                    <w:p w:rsidR="004B4FD6" w:rsidRPr="00A40715" w:rsidRDefault="004B4FD6" w:rsidP="00DD361F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color w:val="7030A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0715">
                                        <w:rPr>
                                          <w:b/>
                                          <w:color w:val="7030A0"/>
                                          <w:sz w:val="24"/>
                                          <w:szCs w:val="24"/>
                                        </w:rPr>
                                        <w:t>SMVSC</w:t>
                                      </w:r>
                                    </w:p>
                                    <w:p w:rsidR="001F3EAF" w:rsidRPr="001F3EAF" w:rsidRDefault="001F3EAF" w:rsidP="001F3EAF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hAnsi="Calibri" w:cs="Calibri"/>
                                          <w:b/>
                                          <w:bCs/>
                                        </w:rPr>
                                      </w:pPr>
                                      <w:r w:rsidRPr="001F3EAF">
                                        <w:rPr>
                                          <w:rFonts w:ascii="Calibri" w:hAnsi="Calibri" w:cs="Calibri"/>
                                          <w:b/>
                                          <w:bCs/>
                                        </w:rPr>
                                        <w:t>Corporal Works of Mercy</w:t>
                                      </w:r>
                                    </w:p>
                                    <w:p w:rsidR="004B4FD6" w:rsidRPr="001F3EAF" w:rsidRDefault="001F3EAF" w:rsidP="001F3EAF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1F3EAF">
                                        <w:rPr>
                                          <w:rFonts w:ascii="Calibri" w:hAnsi="Calibri" w:cs="Calibri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            </w:t>
                                      </w:r>
                                      <w:r w:rsidRPr="001F3EAF">
                                        <w:rPr>
                                          <w:rFonts w:ascii="Calibri" w:hAnsi="Calibri" w:cs="Calibri"/>
                                          <w:sz w:val="20"/>
                                          <w:szCs w:val="20"/>
                                        </w:rPr>
                                        <w:t>Feed the hungry, give drink to the thirsty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36" o:spid="_x0000_s1048" style="position:absolute;left:-2489;top:-1674;width:101805;height:70129" coordorigin="-2489,-1674" coordsize="101805,7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<v:shape id="_x0000_s1049" type="#_x0000_t202" style="position:absolute;left:14563;top:6463;width:23340;height:1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      <v:textbox>
                                  <w:txbxContent>
                                    <w:p w:rsidR="006D64CB" w:rsidRPr="006D64CB" w:rsidRDefault="004B4FD6" w:rsidP="006D64CB">
                                      <w:pPr>
                                        <w:spacing w:after="0"/>
                                        <w:jc w:val="both"/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C63CFD">
                                        <w:rPr>
                                          <w:sz w:val="24"/>
                                          <w:szCs w:val="24"/>
                                          <w:highlight w:val="yellow"/>
                                        </w:rPr>
                                        <w:t>P.E.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="0036677A">
                                        <w:rPr>
                                          <w:b/>
                                          <w:sz w:val="20"/>
                                        </w:rPr>
                                        <w:t>Gymnastics</w:t>
                                      </w:r>
                                    </w:p>
                                    <w:p w:rsidR="00953377" w:rsidRDefault="0036677A" w:rsidP="0036677A">
                                      <w:pPr>
                                        <w:spacing w:after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Compose and perform a 6 element sequence.</w:t>
                                      </w:r>
                                    </w:p>
                                    <w:p w:rsidR="0036677A" w:rsidRDefault="0036677A" w:rsidP="0036677A">
                                      <w:pPr>
                                        <w:spacing w:after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Create a sequence in unison</w:t>
                                      </w:r>
                                    </w:p>
                                    <w:p w:rsidR="0036677A" w:rsidRPr="006D64CB" w:rsidRDefault="0036677A" w:rsidP="0036677A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Perform existing sequence to be judged.</w:t>
                                      </w:r>
                                    </w:p>
                                    <w:p w:rsidR="00EA625A" w:rsidRPr="00EA625A" w:rsidRDefault="00EA625A" w:rsidP="006734AE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23" o:spid="_x0000_s1050" type="#_x0000_t202" style="position:absolute;left:-2489;top:-1674;width:25907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  <v:textbox>
                                  <w:txbxContent>
                                    <w:p w:rsidR="004B4FD6" w:rsidRPr="001032EB" w:rsidRDefault="004B4FD6" w:rsidP="006734AE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1032EB">
                                        <w:rPr>
                                          <w:b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w:t>Stunning Start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35" o:spid="_x0000_s1051" style="position:absolute;top:4776;width:99316;height:63679" coordsize="99316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shape id="Cross 5" o:spid="_x0000_s1052" style="position:absolute;left:40124;top:17385;width:17812;height:21628;visibility:visible;mso-wrap-style:square;v-text-anchor:middle" coordsize="1781175,224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" path="m,660500r755547,c758197,429856,752896,230644,755546,r269979,c1025559,220167,1025594,440333,1025628,660500r755547,l1781175,906451r-755547,l1013752,2243889r-246330,l755547,906451,,906451,,660500xe" fillcolor="#a5d5e2 [1624]" strokecolor="#40a7c2 [3048]">
                                  <v:fill color2="#e4f2f6 [504]" rotate="t" angle="180" colors="0 #9eeaff;22938f #bbefff;1 #e4f9ff" focus="100%" type="gradient"/>
                                  <v:shadow on="t" color="black" opacity="24903f" origin=",.5" offset="0,.55556mm"/>
                                  <v:path arrowok="t" o:connecttype="custom" o:connectlocs="0,636618;755547,636618;755546,0;1025525,0;1025628,636618;1781175,636618;1781175,873676;1025628,873676;1013752,2162755;767422,2162755;755547,873676;0,873676;0,636618" o:connectangles="0,0,0,0,0,0,0,0,0,0,0,0,0"/>
                                </v:shape>
                                <v:group id="Group 34" o:spid="_x0000_s1053" style="position:absolute;width:99316;height:63678" coordsize="99316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<v:line id="Straight Connector 8" o:spid="_x0000_s1054" style="position:absolute;visibility:visible;mso-wrap-style:square" from="0,32345" to="34164,3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" strokecolor="#4a7ebb"/>
                                  <v:line id="Straight Connector 12" o:spid="_x0000_s1055" style="position:absolute;visibility:visible;mso-wrap-style:square" from="36030,34938" to="36030,6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" strokecolor="#4a7ebb"/>
                                  <v:group id="Group 33" o:spid="_x0000_s1056" style="position:absolute;left:1774;width:97542;height:63678" coordsize="97541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<v:line id="Straight Connector 6" o:spid="_x0000_s1057" style="position:absolute;visibility:visible;mso-wrap-style:square" from="61687,31389" to="97541,3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                    <v:line id="Straight Connector 13" o:spid="_x0000_s1058" style="position:absolute;flip:y;visibility:visible;mso-wrap-style:square" from="56774,3138" to="69538,19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" strokecolor="#4a7ebb"/>
                                    <v:shape id="Text Box 20" o:spid="_x0000_s1059" type="#_x0000_t202" style="position:absolute;left:87072;top:31116;width:9373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            <v:textbox>
                                        <w:txbxContent>
                                          <w:p w:rsidR="004B4FD6" w:rsidRPr="00A25D1F" w:rsidRDefault="004B4FD6" w:rsidP="006734AE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Text Box 28" o:spid="_x0000_s1060" type="#_x0000_t202" style="position:absolute;left:60674;top:31389;width:2201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              <v:textbox>
                                        <w:txbxContent>
                                          <w:p w:rsidR="004B4FD6" w:rsidRPr="00A25D1F" w:rsidRDefault="004B4FD6" w:rsidP="006734AE">
                                            <w:pPr>
                                              <w:rPr>
                                                <w:sz w:val="24"/>
                                                <w:szCs w:val="24"/>
                                                <w:lang w:val="en-US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line id="Straight Connector 288" o:spid="_x0000_s1061" style="position:absolute;visibility:visible;mso-wrap-style:square" from="60596,33846" to="60596,6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" strokecolor="#4a7ebb"/>
                                    <v:line id="Straight Connector 4" o:spid="_x0000_s1062" style="position:absolute;flip:y;visibility:visible;mso-wrap-style:square" from="60596,3138" to="96029,2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" strokecolor="#4a7ebb"/>
                                    <v:group id="Group 32" o:spid="_x0000_s1063" style="position:absolute;width:56774;height:37089" coordsize="56774,3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<v:line id="Straight Connector 10" o:spid="_x0000_s1064" style="position:absolute;visibility:visible;mso-wrap-style:square" from="0,3138" to="33051,2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" strokecolor="#4a7ebb"/>
                                      <v:line id="Straight Connector 289" o:spid="_x0000_s1065" style="position:absolute;flip:x y;visibility:visible;mso-wrap-style:square" from="21290,0" to="37559,2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" strokecolor="#4a7ebb"/>
                                      <v:shape id="Text Box 9" o:spid="_x0000_s1066" type="#_x0000_t202" style="position:absolute;left:38770;top:27443;width:18004;height:9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              <v:textbox>
                                          <w:txbxContent>
                                            <w:p w:rsidR="004B4FD6" w:rsidRPr="008553E8" w:rsidRDefault="004B4FD6" w:rsidP="007B44D5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sz w:val="36"/>
                                                  <w:szCs w:val="36"/>
                                                  <w:lang w:val="en-US"/>
                                                </w:rPr>
                                              </w:pPr>
                                              <w:r w:rsidRPr="00A40715">
                                                <w:rPr>
                                                  <w:b/>
                                                  <w:color w:val="7030A0"/>
                                                  <w:sz w:val="36"/>
                                                  <w:szCs w:val="36"/>
                                                  <w:lang w:val="en-US"/>
                                                </w:rPr>
                                                <w:t>Virtues</w:t>
                                              </w:r>
                                              <w:r>
                                                <w:rPr>
                                                  <w:sz w:val="36"/>
                                                  <w:szCs w:val="36"/>
                                                  <w:lang w:val="en-US"/>
                                                </w:rPr>
                                                <w:t>:</w:t>
                                              </w:r>
                                            </w:p>
                                            <w:p w:rsidR="004B4FD6" w:rsidRPr="007B44D5" w:rsidRDefault="00B134C7" w:rsidP="008553E8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w:t>Compassionate and Loving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  <v:shape id="Text Box 11" o:spid="_x0000_s1067" type="#_x0000_t202" style="position:absolute;left:-1140;top:62058;width:17601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:rsidR="004B4FD6" w:rsidRPr="006C49D1" w:rsidRDefault="004B4FD6" w:rsidP="003C4C53">
                                <w:pPr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Spoken Language</w:t>
                                </w:r>
                                <w:r w:rsidRPr="000F45DA">
                                  <w:rPr>
                                    <w:color w:val="0070C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– </w:t>
                                </w:r>
                                <w:r>
                                  <w:rPr>
                                    <w:b/>
                                    <w:szCs w:val="24"/>
                                  </w:rPr>
                                  <w:t>SL8</w:t>
                                </w:r>
                              </w:p>
                            </w:txbxContent>
                          </v:textbox>
                        </v:shape>
                        <v:shape id="Text Box 15" o:spid="_x0000_s1068" type="#_x0000_t202" style="position:absolute;left:24862;top:59947;width:16097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<v:textbox>
                            <w:txbxContent>
                              <w:p w:rsidR="004B4FD6" w:rsidRPr="006C49D1" w:rsidRDefault="004B4FD6" w:rsidP="003C4C53">
                                <w:pPr>
                                  <w:spacing w:after="0"/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</w:pPr>
                                <w:r w:rsidRPr="006C49D1">
                                  <w:rPr>
                                    <w:color w:val="0070C0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Other Reading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0FDFDC52" wp14:editId="1A13DF14">
                <wp:simplePos x="0" y="0"/>
                <wp:positionH relativeFrom="column">
                  <wp:posOffset>3790950</wp:posOffset>
                </wp:positionH>
                <wp:positionV relativeFrom="paragraph">
                  <wp:posOffset>-19050</wp:posOffset>
                </wp:positionV>
                <wp:extent cx="2313945" cy="939165"/>
                <wp:effectExtent l="0" t="0" r="10160" b="1333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5" cy="939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CB" w:rsidRPr="006D64CB" w:rsidRDefault="006D64CB" w:rsidP="006D64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D64C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Unit D</w:t>
                            </w:r>
                            <w:r w:rsidRPr="006D64C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Christmas</w:t>
                            </w:r>
                          </w:p>
                          <w:p w:rsidR="006D64CB" w:rsidRPr="006D64CB" w:rsidRDefault="00B134C7" w:rsidP="006D64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Unit B</w:t>
                            </w:r>
                            <w:r w:rsidR="006D64CB" w:rsidRPr="006D64C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Jesus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taught us how to pray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DFDC52" id="Text Box 2" o:spid="_x0000_s1069" type="#_x0000_t202" style="position:absolute;margin-left:298.5pt;margin-top:-1.5pt;width:182.2pt;height:73.9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" filled="f" strokecolor="white [3212]">
                <v:textbox>
                  <w:txbxContent>
                    <w:p w:rsidR="006D64CB" w:rsidRPr="006D64CB" w:rsidRDefault="006D64CB" w:rsidP="006D64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D64C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Unit D</w:t>
                      </w:r>
                      <w:r w:rsidRPr="006D64C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Christmas</w:t>
                      </w:r>
                    </w:p>
                    <w:p w:rsidR="006D64CB" w:rsidRPr="006D64CB" w:rsidRDefault="00B134C7" w:rsidP="006D64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Unit B</w:t>
                      </w:r>
                      <w:r w:rsidR="006D64CB" w:rsidRPr="006D64C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Jesus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taught us how to pray</w:t>
                      </w:r>
                    </w:p>
                  </w:txbxContent>
                </v:textbox>
              </v:shape>
            </w:pict>
          </mc:Fallback>
        </mc:AlternateContent>
      </w: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0761B8F8" wp14:editId="4B01A622">
                <wp:simplePos x="0" y="0"/>
                <wp:positionH relativeFrom="column">
                  <wp:posOffset>-371475</wp:posOffset>
                </wp:positionH>
                <wp:positionV relativeFrom="paragraph">
                  <wp:posOffset>0</wp:posOffset>
                </wp:positionV>
                <wp:extent cx="1666875" cy="108585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Default="00E7531E" w:rsidP="004F1194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</w:rPr>
                              <w:t>Arrange classroom</w:t>
                            </w:r>
                            <w:r w:rsidR="0036677A">
                              <w:rPr>
                                <w:sz w:val="20"/>
                              </w:rPr>
                              <w:t xml:space="preserve"> in rows mirroring a Victorian classroom. Boys on 1 side and girls on the other. Treat the children like Victorians.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61B8F8" id="_x0000_s1070" type="#_x0000_t202" style="position:absolute;margin-left:-29.25pt;margin-top:0;width:131.25pt;height:85.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" filled="f" stroked="f">
                <v:textbox>
                  <w:txbxContent>
                    <w:p w:rsidR="004B4FD6" w:rsidRDefault="00E7531E" w:rsidP="004F1194">
                      <w:pPr>
                        <w:spacing w:after="0"/>
                      </w:pPr>
                      <w:r>
                        <w:rPr>
                          <w:sz w:val="20"/>
                        </w:rPr>
                        <w:t>Arrange classroom</w:t>
                      </w:r>
                      <w:r w:rsidR="0036677A">
                        <w:rPr>
                          <w:sz w:val="20"/>
                        </w:rPr>
                        <w:t xml:space="preserve"> in rows mirroring a Victorian classroom. Boys on 1 side and girls on the other. Treat the children like Victorians.</w:t>
                      </w:r>
                    </w:p>
                  </w:txbxContent>
                </v:textbox>
              </v:shape>
            </w:pict>
          </mc:Fallback>
        </mc:AlternateContent>
      </w:r>
      <w:r w:rsidR="00EA625A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0487239E" wp14:editId="4F6E13E7">
                <wp:simplePos x="0" y="0"/>
                <wp:positionH relativeFrom="margin">
                  <wp:posOffset>1409700</wp:posOffset>
                </wp:positionH>
                <wp:positionV relativeFrom="paragraph">
                  <wp:posOffset>-323850</wp:posOffset>
                </wp:positionV>
                <wp:extent cx="2657475" cy="696595"/>
                <wp:effectExtent l="0" t="0" r="9525" b="825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6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Default="004B4FD6" w:rsidP="00BB00E7">
                            <w:pPr>
                              <w:spacing w:after="0"/>
                              <w:jc w:val="center"/>
                              <w:rPr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Collective Worship focuses</w:t>
                            </w:r>
                          </w:p>
                          <w:p w:rsidR="004B4FD6" w:rsidRPr="00DD361F" w:rsidRDefault="00353BD4" w:rsidP="00BB00E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Caritas in Action – ‘</w:t>
                            </w:r>
                            <w:r w:rsidR="00625928">
                              <w:rPr>
                                <w:lang w:val="en-US"/>
                              </w:rPr>
                              <w:t xml:space="preserve">Options for the Poor </w:t>
                            </w:r>
                            <w:r w:rsidR="00625928">
                              <w:rPr>
                                <w:lang w:val="en-US"/>
                              </w:rPr>
                              <w:br/>
                              <w:t>&amp; Vulnerable’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B4FD6">
                              <w:rPr>
                                <w:lang w:val="en-US"/>
                              </w:rPr>
                              <w:t>p.</w:t>
                            </w:r>
                            <w:r w:rsidR="00022D89">
                              <w:rPr>
                                <w:lang w:val="en-US"/>
                              </w:rPr>
                              <w:t xml:space="preserve"> 144 - 161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87239E" id="_x0000_s1071" type="#_x0000_t202" style="position:absolute;margin-left:111pt;margin-top:-25.5pt;width:209.25pt;height:54.85pt;z-index:25196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" fillcolor="#eeece1 [3214]" stroked="f">
                <v:textbox>
                  <w:txbxContent>
                    <w:p w:rsidR="004B4FD6" w:rsidRDefault="004B4FD6" w:rsidP="00BB00E7">
                      <w:pPr>
                        <w:spacing w:after="0"/>
                        <w:jc w:val="center"/>
                        <w:rPr>
                          <w:color w:val="7030A0"/>
                          <w:lang w:val="en-US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  <w:szCs w:val="24"/>
                        </w:rPr>
                        <w:t>Collective Worship focuses</w:t>
                      </w:r>
                    </w:p>
                    <w:p w:rsidR="004B4FD6" w:rsidRPr="00DD361F" w:rsidRDefault="00353BD4" w:rsidP="00BB00E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t xml:space="preserve"> Caritas in Action – ‘</w:t>
                      </w:r>
                      <w:r w:rsidR="00625928">
                        <w:rPr>
                          <w:lang w:val="en-US"/>
                        </w:rPr>
                        <w:t xml:space="preserve">Options for the Poor </w:t>
                      </w:r>
                      <w:r w:rsidR="00625928">
                        <w:rPr>
                          <w:lang w:val="en-US"/>
                        </w:rPr>
                        <w:br/>
                        <w:t>&amp; Vulnerable’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B4FD6">
                        <w:rPr>
                          <w:lang w:val="en-US"/>
                        </w:rPr>
                        <w:t>p.</w:t>
                      </w:r>
                      <w:r w:rsidR="00022D89">
                        <w:rPr>
                          <w:lang w:val="en-US"/>
                        </w:rPr>
                        <w:t xml:space="preserve"> 144 - 161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C89" w:rsidRPr="00A25D1F" w:rsidRDefault="008A4C89">
      <w:pPr>
        <w:rPr>
          <w:sz w:val="20"/>
          <w:szCs w:val="20"/>
        </w:rPr>
      </w:pPr>
    </w:p>
    <w:p w:rsidR="008A4C89" w:rsidRPr="00A25D1F" w:rsidRDefault="008A4C89">
      <w:pPr>
        <w:rPr>
          <w:sz w:val="20"/>
          <w:szCs w:val="20"/>
        </w:rPr>
      </w:pPr>
    </w:p>
    <w:p w:rsidR="008A4C89" w:rsidRPr="00A25D1F" w:rsidRDefault="008A4C89">
      <w:pPr>
        <w:rPr>
          <w:sz w:val="20"/>
          <w:szCs w:val="20"/>
        </w:rPr>
      </w:pPr>
    </w:p>
    <w:p w:rsidR="008A4C89" w:rsidRPr="00A25D1F" w:rsidRDefault="00DE4D3B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57E791AB" wp14:editId="69CC43BB">
                <wp:simplePos x="0" y="0"/>
                <wp:positionH relativeFrom="column">
                  <wp:posOffset>-323850</wp:posOffset>
                </wp:positionH>
                <wp:positionV relativeFrom="paragraph">
                  <wp:posOffset>179070</wp:posOffset>
                </wp:positionV>
                <wp:extent cx="2628900" cy="14859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CB" w:rsidRPr="006D64CB" w:rsidRDefault="00CB55F1" w:rsidP="006D64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Light</w:t>
                            </w:r>
                          </w:p>
                          <w:p w:rsidR="006D64CB" w:rsidRPr="006D64CB" w:rsidRDefault="00CB55F1" w:rsidP="006D64CB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 need a light to see in the dark</w:t>
                            </w:r>
                          </w:p>
                          <w:p w:rsidR="006D64CB" w:rsidRPr="006D64CB" w:rsidRDefault="00CB55F1" w:rsidP="006D64CB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Light is reflected from different surfaces</w:t>
                            </w:r>
                            <w:r w:rsidR="006D64CB" w:rsidRPr="006D64C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D64CB" w:rsidRPr="006D64CB" w:rsidRDefault="00F84019" w:rsidP="006D64CB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Reflection in a mirror</w:t>
                            </w:r>
                          </w:p>
                          <w:p w:rsidR="00E66D3B" w:rsidRPr="00F84019" w:rsidRDefault="00F84019" w:rsidP="006D64CB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How a shadow is formed.</w:t>
                            </w:r>
                          </w:p>
                          <w:p w:rsidR="00F84019" w:rsidRPr="00F84019" w:rsidRDefault="00F84019" w:rsidP="006D64CB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Exploring the size of shadows</w:t>
                            </w:r>
                          </w:p>
                          <w:p w:rsidR="00F84019" w:rsidRPr="00DF1757" w:rsidRDefault="00F84019" w:rsidP="006D64CB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How to protect your eyes from the sun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E791AB" id="_x0000_s1072" type="#_x0000_t202" style="position:absolute;margin-left:-25.5pt;margin-top:14.1pt;width:207pt;height:117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" filled="f" stroked="f">
                <v:textbox>
                  <w:txbxContent>
                    <w:p w:rsidR="006D64CB" w:rsidRPr="006D64CB" w:rsidRDefault="00CB55F1" w:rsidP="006D64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Light</w:t>
                      </w:r>
                    </w:p>
                    <w:p w:rsidR="006D64CB" w:rsidRPr="006D64CB" w:rsidRDefault="00CB55F1" w:rsidP="006D64CB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I need a light to see in the dark</w:t>
                      </w:r>
                    </w:p>
                    <w:p w:rsidR="006D64CB" w:rsidRPr="006D64CB" w:rsidRDefault="00CB55F1" w:rsidP="006D64CB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Light is reflected from different surfaces</w:t>
                      </w:r>
                      <w:r w:rsidR="006D64CB" w:rsidRPr="006D64CB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:rsidR="006D64CB" w:rsidRPr="006D64CB" w:rsidRDefault="00F84019" w:rsidP="006D64CB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Reflection in a mirror</w:t>
                      </w:r>
                    </w:p>
                    <w:p w:rsidR="00E66D3B" w:rsidRPr="00F84019" w:rsidRDefault="00F84019" w:rsidP="006D64CB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How a shadow is formed.</w:t>
                      </w:r>
                    </w:p>
                    <w:p w:rsidR="00F84019" w:rsidRPr="00F84019" w:rsidRDefault="00F84019" w:rsidP="006D64CB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Exploring the size of shadows</w:t>
                      </w:r>
                    </w:p>
                    <w:p w:rsidR="00F84019" w:rsidRPr="00DF1757" w:rsidRDefault="00F84019" w:rsidP="006D64CB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How to protect your eyes from the sun</w:t>
                      </w:r>
                    </w:p>
                  </w:txbxContent>
                </v:textbox>
              </v:shape>
            </w:pict>
          </mc:Fallback>
        </mc:AlternateContent>
      </w:r>
      <w:r w:rsidR="00202981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55343AEB" wp14:editId="4FC534BE">
                <wp:simplePos x="0" y="0"/>
                <wp:positionH relativeFrom="margin">
                  <wp:posOffset>3819525</wp:posOffset>
                </wp:positionH>
                <wp:positionV relativeFrom="paragraph">
                  <wp:posOffset>112395</wp:posOffset>
                </wp:positionV>
                <wp:extent cx="2162175" cy="57277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Default="004B4FD6" w:rsidP="00DD361F">
                            <w:pPr>
                              <w:spacing w:after="0"/>
                              <w:jc w:val="center"/>
                              <w:rPr>
                                <w:color w:val="7030A0"/>
                                <w:lang w:val="en-US"/>
                              </w:rPr>
                            </w:pPr>
                            <w:r w:rsidRPr="00A40715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Caritas in Action</w:t>
                            </w:r>
                            <w:r w:rsidRPr="00A40715">
                              <w:rPr>
                                <w:color w:val="7030A0"/>
                                <w:lang w:val="en-US"/>
                              </w:rPr>
                              <w:t xml:space="preserve"> </w:t>
                            </w:r>
                          </w:p>
                          <w:p w:rsidR="004B4FD6" w:rsidRPr="00DD361F" w:rsidRDefault="00DF1757" w:rsidP="00DD361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Options for the Poor &amp; Vulnerable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343AEB" id="_x0000_s1073" type="#_x0000_t202" style="position:absolute;margin-left:300.75pt;margin-top:8.85pt;width:170.25pt;height:45.1pt;z-index:25195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" filled="f" stroked="f">
                <v:textbox>
                  <w:txbxContent>
                    <w:p w:rsidR="004B4FD6" w:rsidRDefault="004B4FD6" w:rsidP="00DD361F">
                      <w:pPr>
                        <w:spacing w:after="0"/>
                        <w:jc w:val="center"/>
                        <w:rPr>
                          <w:color w:val="7030A0"/>
                          <w:lang w:val="en-US"/>
                        </w:rPr>
                      </w:pPr>
                      <w:r w:rsidRPr="00A40715">
                        <w:rPr>
                          <w:b/>
                          <w:color w:val="7030A0"/>
                          <w:sz w:val="24"/>
                          <w:szCs w:val="24"/>
                        </w:rPr>
                        <w:t>Caritas in Action</w:t>
                      </w:r>
                      <w:r w:rsidRPr="00A40715">
                        <w:rPr>
                          <w:color w:val="7030A0"/>
                          <w:lang w:val="en-US"/>
                        </w:rPr>
                        <w:t xml:space="preserve"> </w:t>
                      </w:r>
                    </w:p>
                    <w:p w:rsidR="004B4FD6" w:rsidRPr="00DD361F" w:rsidRDefault="00DF1757" w:rsidP="00DD361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t>Options for the Poor &amp; Vulnerable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D1F" w:rsidRPr="00A25D1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AC5641D" wp14:editId="419E8B18">
                <wp:simplePos x="0" y="0"/>
                <wp:positionH relativeFrom="column">
                  <wp:posOffset>3752850</wp:posOffset>
                </wp:positionH>
                <wp:positionV relativeFrom="paragraph">
                  <wp:posOffset>302895</wp:posOffset>
                </wp:positionV>
                <wp:extent cx="937260" cy="5048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Pr="00A25D1F" w:rsidRDefault="004B4FD6" w:rsidP="00A25D1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C5641D" id="Text Box 7" o:spid="_x0000_s1074" type="#_x0000_t202" style="position:absolute;margin-left:295.5pt;margin-top:23.85pt;width:73.8pt;height:39.7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" filled="f" stroked="f">
                <v:textbox>
                  <w:txbxContent>
                    <w:p w:rsidR="004B4FD6" w:rsidRPr="00A25D1F" w:rsidRDefault="004B4FD6" w:rsidP="00A25D1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764A" w:rsidRDefault="00F0764A" w:rsidP="008A4C89">
      <w:pPr>
        <w:jc w:val="center"/>
        <w:rPr>
          <w:noProof/>
          <w:sz w:val="20"/>
          <w:szCs w:val="20"/>
          <w:lang w:eastAsia="en-GB"/>
        </w:rPr>
      </w:pPr>
    </w:p>
    <w:p w:rsidR="006F4F19" w:rsidRDefault="006D64CB" w:rsidP="008A4C89">
      <w:pPr>
        <w:jc w:val="center"/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5AC0F0BC" wp14:editId="36E04832">
                <wp:simplePos x="0" y="0"/>
                <wp:positionH relativeFrom="column">
                  <wp:posOffset>2105025</wp:posOffset>
                </wp:positionH>
                <wp:positionV relativeFrom="paragraph">
                  <wp:posOffset>1930400</wp:posOffset>
                </wp:positionV>
                <wp:extent cx="1607342" cy="85725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342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Default="00C17569" w:rsidP="00B8546D">
                            <w:pPr>
                              <w:spacing w:after="0"/>
                            </w:pPr>
                            <w:r>
                              <w:br/>
                            </w:r>
                            <w:r w:rsidR="00AA56A1" w:rsidRPr="006D64CB">
                              <w:rPr>
                                <w:rFonts w:ascii="Calibri" w:hAnsi="Calibri" w:cs="Calibri"/>
                                <w:sz w:val="20"/>
                              </w:rPr>
                              <w:t>Non-fiction</w:t>
                            </w:r>
                            <w:r w:rsidR="006D64CB" w:rsidRPr="006D64CB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texts relating to chocolate and the industrial revolution.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C0F0BC" id="_x0000_s1075" type="#_x0000_t202" style="position:absolute;left:0;text-align:left;margin-left:165.75pt;margin-top:152pt;width:126.55pt;height:67.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" filled="f" stroked="f">
                <v:textbox>
                  <w:txbxContent>
                    <w:p w:rsidR="004B4FD6" w:rsidRDefault="00C17569" w:rsidP="00B8546D">
                      <w:pPr>
                        <w:spacing w:after="0"/>
                      </w:pPr>
                      <w:r>
                        <w:br/>
                      </w:r>
                      <w:r w:rsidR="00AA56A1" w:rsidRPr="006D64CB">
                        <w:rPr>
                          <w:rFonts w:ascii="Calibri" w:hAnsi="Calibri" w:cs="Calibri"/>
                          <w:sz w:val="20"/>
                        </w:rPr>
                        <w:t>Non-fiction</w:t>
                      </w:r>
                      <w:r w:rsidR="006D64CB" w:rsidRPr="006D64CB">
                        <w:rPr>
                          <w:rFonts w:ascii="Calibri" w:hAnsi="Calibri" w:cs="Calibri"/>
                          <w:sz w:val="20"/>
                        </w:rPr>
                        <w:t xml:space="preserve"> texts relating to chocolate and the industrial revolution.</w:t>
                      </w:r>
                    </w:p>
                  </w:txbxContent>
                </v:textbox>
              </v:shape>
            </w:pict>
          </mc:Fallback>
        </mc:AlternateContent>
      </w: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7EF6E4F1" wp14:editId="60BA00E3">
                <wp:simplePos x="0" y="0"/>
                <wp:positionH relativeFrom="column">
                  <wp:posOffset>-238125</wp:posOffset>
                </wp:positionH>
                <wp:positionV relativeFrom="paragraph">
                  <wp:posOffset>1682749</wp:posOffset>
                </wp:positionV>
                <wp:extent cx="2438400" cy="828675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B8" w:rsidRPr="00C73126" w:rsidRDefault="002F11B8" w:rsidP="006D69D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B4FD6" w:rsidRPr="00F80D10" w:rsidRDefault="00F80D10" w:rsidP="000F45D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W1/C2/C4/C5/C6/C7/C8/C10/C12</w:t>
                            </w:r>
                            <w:r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="00343ADE">
                              <w:rPr>
                                <w:sz w:val="20"/>
                              </w:rPr>
                              <w:t xml:space="preserve">Charlie and the Chocolate Factory </w:t>
                            </w:r>
                            <w:r w:rsidR="006D64CB">
                              <w:rPr>
                                <w:sz w:val="20"/>
                              </w:rPr>
                              <w:t>–</w:t>
                            </w:r>
                            <w:r w:rsidR="00343ADE">
                              <w:rPr>
                                <w:sz w:val="20"/>
                              </w:rPr>
                              <w:t xml:space="preserve"> R</w:t>
                            </w:r>
                            <w:r w:rsidR="006D64CB">
                              <w:rPr>
                                <w:sz w:val="20"/>
                              </w:rPr>
                              <w:t xml:space="preserve">oald Dhal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F6E4F1" id="_x0000_s1076" type="#_x0000_t202" style="position:absolute;left:0;text-align:left;margin-left:-18.75pt;margin-top:132.5pt;width:192pt;height:65.2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" filled="f" stroked="f">
                <v:textbox>
                  <w:txbxContent>
                    <w:p w:rsidR="002F11B8" w:rsidRPr="00C73126" w:rsidRDefault="002F11B8" w:rsidP="006D69DB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4B4FD6" w:rsidRPr="00F80D10" w:rsidRDefault="00F80D10" w:rsidP="000F45DA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b/>
                          <w:szCs w:val="24"/>
                        </w:rPr>
                        <w:t>W1/C2/C4/C5/C6/C7/C8/C10/C12</w:t>
                      </w:r>
                      <w:r>
                        <w:rPr>
                          <w:b/>
                          <w:szCs w:val="24"/>
                        </w:rPr>
                        <w:br/>
                      </w:r>
                      <w:r w:rsidR="00343ADE">
                        <w:rPr>
                          <w:sz w:val="20"/>
                        </w:rPr>
                        <w:t xml:space="preserve">Charlie and the Chocolate Factory </w:t>
                      </w:r>
                      <w:r w:rsidR="006D64CB">
                        <w:rPr>
                          <w:sz w:val="20"/>
                        </w:rPr>
                        <w:t>–</w:t>
                      </w:r>
                      <w:r w:rsidR="00343ADE">
                        <w:rPr>
                          <w:sz w:val="20"/>
                        </w:rPr>
                        <w:t xml:space="preserve"> R</w:t>
                      </w:r>
                      <w:r w:rsidR="006D64CB">
                        <w:rPr>
                          <w:sz w:val="20"/>
                        </w:rPr>
                        <w:t xml:space="preserve">oald Dhal </w:t>
                      </w:r>
                    </w:p>
                  </w:txbxContent>
                </v:textbox>
              </v:shape>
            </w:pict>
          </mc:Fallback>
        </mc:AlternateContent>
      </w:r>
      <w:r w:rsidR="0006266E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024D3FAB" wp14:editId="6890285C">
                <wp:simplePos x="0" y="0"/>
                <wp:positionH relativeFrom="page">
                  <wp:posOffset>6648450</wp:posOffset>
                </wp:positionH>
                <wp:positionV relativeFrom="paragraph">
                  <wp:posOffset>1854200</wp:posOffset>
                </wp:positionV>
                <wp:extent cx="2495550" cy="187642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4E7" w:rsidRDefault="0006266E" w:rsidP="008914E7">
                            <w:pPr>
                              <w:pStyle w:val="Body"/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6266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8914E7" w:rsidRDefault="008914E7" w:rsidP="008914E7">
                            <w:pPr>
                              <w:pStyle w:val="Body"/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Victorian era on a timeline.</w:t>
                            </w:r>
                          </w:p>
                          <w:p w:rsidR="008914E7" w:rsidRDefault="008914E7" w:rsidP="008914E7">
                            <w:pPr>
                              <w:pStyle w:val="Body"/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History of Cadbury World.</w:t>
                            </w:r>
                          </w:p>
                          <w:p w:rsidR="008914E7" w:rsidRDefault="008914E7" w:rsidP="008914E7">
                            <w:pPr>
                              <w:pStyle w:val="Body"/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Working conditions and child labour in the Victorian times</w:t>
                            </w:r>
                          </w:p>
                          <w:p w:rsidR="00DD0495" w:rsidRPr="00F80D10" w:rsidRDefault="008914E7" w:rsidP="008914E7">
                            <w:pPr>
                              <w:pStyle w:val="Body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Bourneville.- History and what it is like today.</w:t>
                            </w:r>
                            <w:r w:rsidR="006D64C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br/>
                            </w:r>
                            <w:r w:rsidR="00DD0495" w:rsidRPr="0006266E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4D3FAB" id="_x0000_s1077" type="#_x0000_t202" style="position:absolute;left:0;text-align:left;margin-left:523.5pt;margin-top:146pt;width:196.5pt;height:147.75pt;z-index:2519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" filled="f" stroked="f">
                <v:textbox>
                  <w:txbxContent>
                    <w:p w:rsidR="008914E7" w:rsidRDefault="0006266E" w:rsidP="008914E7">
                      <w:pPr>
                        <w:pStyle w:val="Body"/>
                        <w:spacing w:after="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06266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:rsidR="008914E7" w:rsidRDefault="008914E7" w:rsidP="008914E7">
                      <w:pPr>
                        <w:pStyle w:val="Body"/>
                        <w:spacing w:after="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The Victorian era on a timeline.</w:t>
                      </w:r>
                    </w:p>
                    <w:p w:rsidR="008914E7" w:rsidRDefault="008914E7" w:rsidP="008914E7">
                      <w:pPr>
                        <w:pStyle w:val="Body"/>
                        <w:spacing w:after="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History of Cadbury World.</w:t>
                      </w:r>
                    </w:p>
                    <w:p w:rsidR="008914E7" w:rsidRDefault="008914E7" w:rsidP="008914E7">
                      <w:pPr>
                        <w:pStyle w:val="Body"/>
                        <w:spacing w:after="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Working conditions and child labour in the Victorian times</w:t>
                      </w:r>
                    </w:p>
                    <w:p w:rsidR="00DD0495" w:rsidRPr="00F80D10" w:rsidRDefault="008914E7" w:rsidP="008914E7">
                      <w:pPr>
                        <w:pStyle w:val="Body"/>
                        <w:spacing w:after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Bourneville.- History and what it is like today.</w:t>
                      </w:r>
                      <w:r w:rsidR="006D64CB">
                        <w:rPr>
                          <w:rFonts w:asciiTheme="minorHAnsi" w:hAnsiTheme="minorHAnsi" w:cstheme="minorHAnsi"/>
                          <w:sz w:val="20"/>
                        </w:rPr>
                        <w:br/>
                      </w:r>
                      <w:r w:rsidR="00DD0495" w:rsidRPr="0006266E">
                        <w:rPr>
                          <w:b/>
                        </w:rPr>
                        <w:br/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035E64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165F73C6" wp14:editId="66E937B6">
                <wp:simplePos x="0" y="0"/>
                <wp:positionH relativeFrom="column">
                  <wp:posOffset>3609975</wp:posOffset>
                </wp:positionH>
                <wp:positionV relativeFrom="paragraph">
                  <wp:posOffset>2759075</wp:posOffset>
                </wp:positionV>
                <wp:extent cx="2536825" cy="581025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Default="00625928" w:rsidP="008A59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“Here is the light you will reveal to the nations”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62592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Luke 2: 32</w:t>
                            </w:r>
                            <w:r w:rsidRPr="0062592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B4FD6" w:rsidRDefault="004B4FD6" w:rsidP="0029281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5F73C6" id="_x0000_s1078" type="#_x0000_t202" style="position:absolute;left:0;text-align:left;margin-left:284.25pt;margin-top:217.25pt;width:199.75pt;height:45.7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" filled="f" stroked="f">
                <v:textbox>
                  <w:txbxContent>
                    <w:p w:rsidR="004B4FD6" w:rsidRDefault="00625928" w:rsidP="008A59B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“Here is the light you will reveal to the nations”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625928">
                        <w:rPr>
                          <w:b/>
                          <w:color w:val="FF0000"/>
                          <w:sz w:val="20"/>
                          <w:szCs w:val="20"/>
                        </w:rPr>
                        <w:t>Luke 2: 32</w:t>
                      </w:r>
                      <w:r w:rsidRPr="00625928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B4FD6" w:rsidRDefault="004B4FD6" w:rsidP="0029281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A62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7443BA4B" wp14:editId="654ED631">
                <wp:simplePos x="0" y="0"/>
                <wp:positionH relativeFrom="page">
                  <wp:align>right</wp:align>
                </wp:positionH>
                <wp:positionV relativeFrom="paragraph">
                  <wp:posOffset>1760220</wp:posOffset>
                </wp:positionV>
                <wp:extent cx="1490980" cy="1362075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AF3" w:rsidRDefault="00202981" w:rsidP="0006266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4B4FD6" w:rsidRPr="003E7B16">
                              <w:rPr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PSHE</w:t>
                            </w:r>
                            <w:r w:rsidR="004B4FD6" w:rsidRPr="003E7B1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4B4FD6" w:rsidRPr="003E7B1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5AF3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:rsidR="003C614E" w:rsidRPr="003E1098" w:rsidRDefault="008914E7" w:rsidP="003E1098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E1098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  <w:t>A Community of Love.</w:t>
                            </w:r>
                          </w:p>
                          <w:p w:rsidR="008914E7" w:rsidRPr="003E1098" w:rsidRDefault="008914E7" w:rsidP="003E1098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E1098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  <w:t>What is the Church</w:t>
                            </w:r>
                            <w:r w:rsidR="003E1098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:rsidR="003E1098" w:rsidRDefault="003E1098" w:rsidP="003E1098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E1098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  <w:t>How do I live others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</w:p>
                          <w:p w:rsidR="003E1098" w:rsidRPr="003E1098" w:rsidRDefault="003E1098" w:rsidP="003E1098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en-US"/>
                              </w:rPr>
                              <w:t>Economic wellbeing- career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43BA4B" id="Text Box 195" o:spid="_x0000_s1079" type="#_x0000_t202" style="position:absolute;left:0;text-align:left;margin-left:66.2pt;margin-top:138.6pt;width:117.4pt;height:107.25pt;z-index:2519546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" filled="f" stroked="f">
                <v:textbox>
                  <w:txbxContent>
                    <w:p w:rsidR="00D55AF3" w:rsidRDefault="00202981" w:rsidP="0006266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</w:t>
                      </w:r>
                      <w:r w:rsidR="004B4FD6" w:rsidRPr="003E7B16">
                        <w:rPr>
                          <w:sz w:val="24"/>
                          <w:szCs w:val="24"/>
                          <w:highlight w:val="yellow"/>
                          <w:lang w:val="en-US"/>
                        </w:rPr>
                        <w:t>PSHE</w:t>
                      </w:r>
                      <w:r w:rsidR="004B4FD6" w:rsidRPr="003E7B16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4B4FD6" w:rsidRPr="003E7B1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55AF3">
                        <w:rPr>
                          <w:b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:rsidR="003C614E" w:rsidRPr="003E1098" w:rsidRDefault="008914E7" w:rsidP="003E1098">
                      <w:pPr>
                        <w:spacing w:after="0"/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</w:pPr>
                      <w:r w:rsidRPr="003E1098"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  <w:t>A Community of Love.</w:t>
                      </w:r>
                    </w:p>
                    <w:p w:rsidR="008914E7" w:rsidRPr="003E1098" w:rsidRDefault="008914E7" w:rsidP="003E1098">
                      <w:pPr>
                        <w:spacing w:after="0"/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</w:pPr>
                      <w:r w:rsidRPr="003E1098"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  <w:t>What is the Church</w:t>
                      </w:r>
                      <w:r w:rsidR="003E1098"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:rsidR="003E1098" w:rsidRDefault="003E1098" w:rsidP="003E1098">
                      <w:pPr>
                        <w:spacing w:after="0"/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</w:pPr>
                      <w:r w:rsidRPr="003E1098"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  <w:t>How do I live others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  <w:t>?</w:t>
                      </w:r>
                    </w:p>
                    <w:p w:rsidR="003E1098" w:rsidRPr="003E1098" w:rsidRDefault="003E1098" w:rsidP="003E1098">
                      <w:pPr>
                        <w:spacing w:after="0"/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  <w:lang w:val="en-US"/>
                        </w:rPr>
                        <w:t>Economic wellbeing- career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0FD3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7F6B708D" wp14:editId="57C9CCEE">
                <wp:simplePos x="0" y="0"/>
                <wp:positionH relativeFrom="page">
                  <wp:align>right</wp:align>
                </wp:positionH>
                <wp:positionV relativeFrom="paragraph">
                  <wp:posOffset>1606551</wp:posOffset>
                </wp:positionV>
                <wp:extent cx="1573530" cy="24765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Pr="000B602E" w:rsidRDefault="009138D8" w:rsidP="005B1DFC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Ten:Ten</w:t>
                            </w:r>
                          </w:p>
                          <w:p w:rsidR="003E7B16" w:rsidRPr="00C73126" w:rsidRDefault="003E7B16" w:rsidP="00EE099B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6B708D" id="_x0000_s1080" type="#_x0000_t202" style="position:absolute;left:0;text-align:left;margin-left:72.7pt;margin-top:126.5pt;width:123.9pt;height:19.5pt;z-index:25195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" filled="f" stroked="f">
                <v:textbox>
                  <w:txbxContent>
                    <w:p w:rsidR="004B4FD6" w:rsidRPr="000B602E" w:rsidRDefault="009138D8" w:rsidP="005B1DFC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Ten:Ten</w:t>
                      </w:r>
                    </w:p>
                    <w:p w:rsidR="003E7B16" w:rsidRPr="00C73126" w:rsidRDefault="003E7B16" w:rsidP="00EE099B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44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66A7F88A" wp14:editId="54F6A67D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2276475" cy="1132786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32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Default="004B4FD6" w:rsidP="00696E9E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YEAR </w:t>
                            </w:r>
                            <w:r w:rsidR="00B01BF5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4</w:t>
                            </w:r>
                          </w:p>
                          <w:p w:rsidR="004B4FD6" w:rsidRPr="007B44D5" w:rsidRDefault="00022BF7" w:rsidP="00696E9E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Options for the Poor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br/>
                              <w:t>&amp; Vulnerable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A7F88A" id="Text Box 192" o:spid="_x0000_s1081" type="#_x0000_t202" style="position:absolute;left:0;text-align:left;margin-left:0;margin-top:16.3pt;width:179.25pt;height:89.2pt;z-index:25194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" filled="f" stroked="f">
                <v:textbox>
                  <w:txbxContent>
                    <w:p w:rsidR="004B4FD6" w:rsidRDefault="004B4FD6" w:rsidP="00696E9E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YEAR </w:t>
                      </w:r>
                      <w:r w:rsidR="00B01BF5">
                        <w:rPr>
                          <w:b/>
                          <w:sz w:val="44"/>
                          <w:szCs w:val="44"/>
                          <w:lang w:val="en-US"/>
                        </w:rPr>
                        <w:t>4</w:t>
                      </w:r>
                    </w:p>
                    <w:p w:rsidR="004B4FD6" w:rsidRPr="007B44D5" w:rsidRDefault="00022BF7" w:rsidP="00696E9E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Options for the Poor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br/>
                        <w:t>&amp; Vulnerable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75F6B5A" wp14:editId="32A6486B">
                <wp:simplePos x="0" y="0"/>
                <wp:positionH relativeFrom="column">
                  <wp:posOffset>6190615</wp:posOffset>
                </wp:positionH>
                <wp:positionV relativeFrom="paragraph">
                  <wp:posOffset>1674109</wp:posOffset>
                </wp:positionV>
                <wp:extent cx="2047297" cy="504807"/>
                <wp:effectExtent l="0" t="0" r="0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97" cy="5048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Pr="008A0153" w:rsidRDefault="00235DBB" w:rsidP="004C27D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Histor</w:t>
                            </w:r>
                            <w:r w:rsidR="004B4FD6" w:rsidRPr="002A5B1D">
                              <w:rPr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y</w:t>
                            </w:r>
                            <w:r w:rsidR="004B4FD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="00BC55BE">
                              <w:rPr>
                                <w:sz w:val="24"/>
                                <w:szCs w:val="24"/>
                                <w:lang w:val="en-US"/>
                              </w:rPr>
                              <w:t>Cadbury</w:t>
                            </w:r>
                            <w:r w:rsidR="008914E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914E7" w:rsidRPr="006D64CB">
                              <w:rPr>
                                <w:rFonts w:cstheme="minorHAnsi"/>
                                <w:sz w:val="20"/>
                              </w:rPr>
                              <w:t>H1,H3,H6,H7,H8,H9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75F6B5A" id="Text Box 196" o:spid="_x0000_s1082" type="#_x0000_t202" style="position:absolute;left:0;text-align:left;margin-left:487.45pt;margin-top:131.8pt;width:161.2pt;height:39.7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" filled="f" strokecolor="white [3212]">
                <v:textbox>
                  <w:txbxContent>
                    <w:p w:rsidR="004B4FD6" w:rsidRPr="008A0153" w:rsidRDefault="00235DBB" w:rsidP="004C27DA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highlight w:val="yellow"/>
                          <w:lang w:val="en-US"/>
                        </w:rPr>
                        <w:t>Histor</w:t>
                      </w:r>
                      <w:r w:rsidR="004B4FD6" w:rsidRPr="002A5B1D">
                        <w:rPr>
                          <w:sz w:val="24"/>
                          <w:szCs w:val="24"/>
                          <w:highlight w:val="yellow"/>
                          <w:lang w:val="en-US"/>
                        </w:rPr>
                        <w:t>y</w:t>
                      </w:r>
                      <w:r w:rsidR="004B4FD6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="00BC55BE">
                        <w:rPr>
                          <w:sz w:val="24"/>
                          <w:szCs w:val="24"/>
                          <w:lang w:val="en-US"/>
                        </w:rPr>
                        <w:t>Cadbury</w:t>
                      </w:r>
                      <w:r w:rsidR="008914E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914E7" w:rsidRPr="006D64CB">
                        <w:rPr>
                          <w:rFonts w:cstheme="minorHAnsi"/>
                          <w:sz w:val="20"/>
                        </w:rPr>
                        <w:t>H1,H3,H6,H7,H8,H9</w:t>
                      </w:r>
                    </w:p>
                  </w:txbxContent>
                </v:textbox>
              </v:shape>
            </w:pict>
          </mc:Fallback>
        </mc:AlternateContent>
      </w:r>
      <w:r w:rsidR="000D4945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5FF6943E" wp14:editId="11A209B5">
                <wp:simplePos x="0" y="0"/>
                <wp:positionH relativeFrom="column">
                  <wp:posOffset>6172200</wp:posOffset>
                </wp:positionH>
                <wp:positionV relativeFrom="paragraph">
                  <wp:posOffset>1806574</wp:posOffset>
                </wp:positionV>
                <wp:extent cx="2286000" cy="727065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2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Pr="000D4945" w:rsidRDefault="004B4FD6" w:rsidP="003E7B1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F6943E" id="_x0000_s1083" type="#_x0000_t202" style="position:absolute;left:0;text-align:left;margin-left:486pt;margin-top:142.25pt;width:180pt;height:57.2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" filled="f" stroked="f">
                <v:textbox>
                  <w:txbxContent>
                    <w:p w:rsidR="004B4FD6" w:rsidRPr="000D4945" w:rsidRDefault="004B4FD6" w:rsidP="003E7B1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C89" w:rsidRPr="00A25D1F">
        <w:rPr>
          <w:noProof/>
          <w:sz w:val="20"/>
          <w:szCs w:val="20"/>
          <w:lang w:eastAsia="en-GB"/>
        </w:rPr>
        <w:drawing>
          <wp:inline distT="0" distB="0" distL="0" distR="0" wp14:anchorId="1C0B3795" wp14:editId="75600945">
            <wp:extent cx="2737220" cy="263251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388" t="13829" r="11638" b="14064"/>
                    <a:stretch/>
                  </pic:blipFill>
                  <pic:spPr bwMode="auto">
                    <a:xfrm>
                      <a:off x="0" y="0"/>
                      <a:ext cx="2749435" cy="2644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F19" w:rsidRPr="006F4F19" w:rsidRDefault="006D64CB" w:rsidP="006F4F19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1633C11E" wp14:editId="5A845AE9">
                <wp:simplePos x="0" y="0"/>
                <wp:positionH relativeFrom="column">
                  <wp:posOffset>-275590</wp:posOffset>
                </wp:positionH>
                <wp:positionV relativeFrom="paragraph">
                  <wp:posOffset>77470</wp:posOffset>
                </wp:positionV>
                <wp:extent cx="2790825" cy="127635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CB" w:rsidRPr="006D64CB" w:rsidRDefault="006D64CB" w:rsidP="006D64CB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D64C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Setting Descriptions CE5</w:t>
                            </w:r>
                          </w:p>
                          <w:p w:rsidR="006D64CB" w:rsidRPr="006D64CB" w:rsidRDefault="006D64CB" w:rsidP="006D64CB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D64C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Character descriptions CE5</w:t>
                            </w:r>
                          </w:p>
                          <w:p w:rsidR="006D64CB" w:rsidRPr="006D64CB" w:rsidRDefault="006D64CB" w:rsidP="006D64C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6D64CB">
                              <w:rPr>
                                <w:sz w:val="20"/>
                                <w:szCs w:val="20"/>
                              </w:rPr>
                              <w:t xml:space="preserve">Letter of </w:t>
                            </w:r>
                            <w:r w:rsidR="00AA56A1" w:rsidRPr="006D64CB">
                              <w:rPr>
                                <w:sz w:val="20"/>
                                <w:szCs w:val="20"/>
                              </w:rPr>
                              <w:t>application CE1</w:t>
                            </w:r>
                            <w:r w:rsidRPr="006D64CB">
                              <w:rPr>
                                <w:sz w:val="20"/>
                                <w:szCs w:val="20"/>
                              </w:rPr>
                              <w:t>/CE2/ CE4/VPG1/3 VPG4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134C7">
                              <w:rPr>
                                <w:sz w:val="20"/>
                                <w:szCs w:val="20"/>
                              </w:rPr>
                              <w:t>Newspaper article about the Golden ticket</w:t>
                            </w:r>
                            <w:r w:rsidRPr="006D64CB">
                              <w:rPr>
                                <w:sz w:val="20"/>
                                <w:szCs w:val="20"/>
                              </w:rPr>
                              <w:t xml:space="preserve">  VPG9 VPG2</w:t>
                            </w:r>
                          </w:p>
                          <w:p w:rsidR="004B4FD6" w:rsidRDefault="006D64CB" w:rsidP="006D64CB">
                            <w:pPr>
                              <w:spacing w:after="0"/>
                            </w:pPr>
                            <w:r w:rsidRPr="006D64C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Theme link Cadbury Family history fact file - CE6 T4/ VPG4</w:t>
                            </w:r>
                            <w:r w:rsidR="00C17569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33C11E" id="_x0000_s1084" type="#_x0000_t202" style="position:absolute;margin-left:-21.7pt;margin-top:6.1pt;width:219.75pt;height:100.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" filled="f" stroked="f">
                <v:textbox>
                  <w:txbxContent>
                    <w:p w:rsidR="006D64CB" w:rsidRPr="006D64CB" w:rsidRDefault="006D64CB" w:rsidP="006D64CB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D64CB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Setting Descriptions CE5</w:t>
                      </w:r>
                    </w:p>
                    <w:p w:rsidR="006D64CB" w:rsidRPr="006D64CB" w:rsidRDefault="006D64CB" w:rsidP="006D64CB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D64CB">
                        <w:rPr>
                          <w:rFonts w:ascii="Calibri" w:hAnsi="Calibri" w:cs="Calibri"/>
                          <w:sz w:val="20"/>
                          <w:szCs w:val="20"/>
                        </w:rPr>
                        <w:t>Character descriptions CE5</w:t>
                      </w:r>
                    </w:p>
                    <w:p w:rsidR="006D64CB" w:rsidRPr="006D64CB" w:rsidRDefault="006D64CB" w:rsidP="006D64C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6D64CB">
                        <w:rPr>
                          <w:sz w:val="20"/>
                          <w:szCs w:val="20"/>
                        </w:rPr>
                        <w:t xml:space="preserve">Letter of </w:t>
                      </w:r>
                      <w:r w:rsidR="00AA56A1" w:rsidRPr="006D64CB">
                        <w:rPr>
                          <w:sz w:val="20"/>
                          <w:szCs w:val="20"/>
                        </w:rPr>
                        <w:t>application CE1</w:t>
                      </w:r>
                      <w:r w:rsidRPr="006D64CB">
                        <w:rPr>
                          <w:sz w:val="20"/>
                          <w:szCs w:val="20"/>
                        </w:rPr>
                        <w:t>/CE2/ CE4/VPG1/3 VPG4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B134C7">
                        <w:rPr>
                          <w:sz w:val="20"/>
                          <w:szCs w:val="20"/>
                        </w:rPr>
                        <w:t>Newspaper article about the Golden ticket</w:t>
                      </w:r>
                      <w:bookmarkStart w:id="1" w:name="_GoBack"/>
                      <w:bookmarkEnd w:id="1"/>
                      <w:r w:rsidRPr="006D64CB">
                        <w:rPr>
                          <w:sz w:val="20"/>
                          <w:szCs w:val="20"/>
                        </w:rPr>
                        <w:t xml:space="preserve">  VPG9 VPG2</w:t>
                      </w:r>
                    </w:p>
                    <w:p w:rsidR="004B4FD6" w:rsidRDefault="006D64CB" w:rsidP="006D64CB">
                      <w:pPr>
                        <w:spacing w:after="0"/>
                      </w:pPr>
                      <w:r w:rsidRPr="006D64CB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Theme link Cadbury Family history fact file - CE6 T4/ VPG4</w:t>
                      </w:r>
                      <w:r w:rsidR="00C17569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B8546D" w:rsidRDefault="006D64CB" w:rsidP="006F4F19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1CB60CF" wp14:editId="024DCA5B">
                <wp:simplePos x="0" y="0"/>
                <wp:positionH relativeFrom="page">
                  <wp:align>right</wp:align>
                </wp:positionH>
                <wp:positionV relativeFrom="paragraph">
                  <wp:posOffset>50904</wp:posOffset>
                </wp:positionV>
                <wp:extent cx="1590040" cy="1171575"/>
                <wp:effectExtent l="0" t="0" r="10160" b="28575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D3" w:rsidRDefault="001B0FD3" w:rsidP="001B0FD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Music</w:t>
                            </w:r>
                            <w:r w:rsidR="006D64C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</w:p>
                          <w:p w:rsidR="002273FC" w:rsidRDefault="002273FC" w:rsidP="001B0FD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F3496" w:rsidRPr="008A0153" w:rsidRDefault="004F3496" w:rsidP="001B0FD3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CB60CF" id="Text Box 202" o:spid="_x0000_s1085" type="#_x0000_t202" style="position:absolute;margin-left:74pt;margin-top:4pt;width:125.2pt;height:92.25pt;z-index:25197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" filled="f" strokecolor="white [3212]">
                <v:textbox>
                  <w:txbxContent>
                    <w:p w:rsidR="001B0FD3" w:rsidRDefault="001B0FD3" w:rsidP="001B0FD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highlight w:val="yellow"/>
                          <w:lang w:val="en-US"/>
                        </w:rPr>
                        <w:t>Music</w:t>
                      </w:r>
                      <w:r w:rsidR="006D64CB">
                        <w:rPr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</w:p>
                    <w:p w:rsidR="002273FC" w:rsidRDefault="002273FC" w:rsidP="001B0FD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F3496" w:rsidRPr="008A0153" w:rsidRDefault="004F3496" w:rsidP="001B0FD3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125B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289B4D56" wp14:editId="68F29629">
                <wp:simplePos x="0" y="0"/>
                <wp:positionH relativeFrom="page">
                  <wp:posOffset>8987155</wp:posOffset>
                </wp:positionH>
                <wp:positionV relativeFrom="paragraph">
                  <wp:posOffset>134620</wp:posOffset>
                </wp:positionV>
                <wp:extent cx="1685925" cy="81915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9BF" w:rsidRPr="00CD5B7E" w:rsidRDefault="008A59BF" w:rsidP="00CD5B7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9B4D56" id="_x0000_s1086" type="#_x0000_t202" style="position:absolute;margin-left:707.65pt;margin-top:10.6pt;width:132.75pt;height:64.5pt;z-index:2519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" filled="f" stroked="f">
                <v:textbox>
                  <w:txbxContent>
                    <w:p w:rsidR="008A59BF" w:rsidRPr="00CD5B7E" w:rsidRDefault="008A59BF" w:rsidP="00CD5B7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8546D" w:rsidRDefault="006D64CB" w:rsidP="00B8546D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4EC6DA09" wp14:editId="3DA7773E">
                <wp:simplePos x="0" y="0"/>
                <wp:positionH relativeFrom="page">
                  <wp:posOffset>8982075</wp:posOffset>
                </wp:positionH>
                <wp:positionV relativeFrom="paragraph">
                  <wp:posOffset>13970</wp:posOffset>
                </wp:positionV>
                <wp:extent cx="1712630" cy="1114425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63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6E" w:rsidRDefault="006D64CB" w:rsidP="00E7531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M7/8 - listening to music for pleasure. Listening to music from Charlie and the chocolate factory Musical</w:t>
                            </w:r>
                          </w:p>
                          <w:p w:rsidR="00E7531E" w:rsidRPr="0006266E" w:rsidRDefault="00E7531E" w:rsidP="00E7531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Charanga- Stop (Bullying) Composing their own song.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C6DA09" id="_x0000_s1087" type="#_x0000_t202" style="position:absolute;margin-left:707.25pt;margin-top:1.1pt;width:134.85pt;height:87.75pt;z-index:2519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" filled="f" stroked="f">
                <v:textbox>
                  <w:txbxContent>
                    <w:p w:rsidR="0006266E" w:rsidRDefault="006D64CB" w:rsidP="00E7531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M7/8 - listening to music for pleasure. Listening to music from Charlie and the chocolate factory Musical</w:t>
                      </w:r>
                    </w:p>
                    <w:p w:rsidR="00E7531E" w:rsidRPr="0006266E" w:rsidRDefault="00E7531E" w:rsidP="00E7531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Charanga- Stop (Bullying) Composing their own song.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3262228C" wp14:editId="79D4245B">
                <wp:simplePos x="0" y="0"/>
                <wp:positionH relativeFrom="margin">
                  <wp:posOffset>3667125</wp:posOffset>
                </wp:positionH>
                <wp:positionV relativeFrom="paragraph">
                  <wp:posOffset>23494</wp:posOffset>
                </wp:positionV>
                <wp:extent cx="2438400" cy="719587"/>
                <wp:effectExtent l="0" t="0" r="0" b="444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19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CB" w:rsidRPr="006D64CB" w:rsidRDefault="006D64CB" w:rsidP="006D64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D64C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Traditional Prayers for Year Group</w:t>
                            </w:r>
                          </w:p>
                          <w:p w:rsidR="006D64CB" w:rsidRPr="006D64CB" w:rsidRDefault="006D64CB" w:rsidP="006D64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D64C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Individual prayer focus (using class prayer book)</w:t>
                            </w:r>
                          </w:p>
                          <w:p w:rsidR="00CD5B7E" w:rsidRPr="00D55AF3" w:rsidRDefault="006D64CB" w:rsidP="006D64CB">
                            <w:pPr>
                              <w:spacing w:after="0"/>
                              <w:jc w:val="both"/>
                            </w:pPr>
                            <w:r w:rsidRPr="006D64C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Prayer to the Holy Spirit.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62228C" id="_x0000_s1088" type="#_x0000_t202" style="position:absolute;margin-left:288.75pt;margin-top:1.85pt;width:192pt;height:56.65pt;z-index:25194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" filled="f" stroked="f">
                <v:textbox>
                  <w:txbxContent>
                    <w:p w:rsidR="006D64CB" w:rsidRPr="006D64CB" w:rsidRDefault="006D64CB" w:rsidP="006D64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D64CB">
                        <w:rPr>
                          <w:rFonts w:ascii="Calibri" w:hAnsi="Calibri" w:cs="Calibri"/>
                          <w:sz w:val="20"/>
                          <w:szCs w:val="20"/>
                        </w:rPr>
                        <w:t>Traditional Prayers for Year Group</w:t>
                      </w:r>
                    </w:p>
                    <w:p w:rsidR="006D64CB" w:rsidRPr="006D64CB" w:rsidRDefault="006D64CB" w:rsidP="006D64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D64CB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Individual prayer focus (using class prayer book)</w:t>
                      </w:r>
                    </w:p>
                    <w:p w:rsidR="00CD5B7E" w:rsidRPr="00D55AF3" w:rsidRDefault="006D64CB" w:rsidP="006D64CB">
                      <w:pPr>
                        <w:spacing w:after="0"/>
                        <w:jc w:val="both"/>
                      </w:pPr>
                      <w:r w:rsidRPr="006D64C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Prayer to the Holy Spirit.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4F19" w:rsidRDefault="006D64CB" w:rsidP="00B8546D">
      <w:pPr>
        <w:tabs>
          <w:tab w:val="left" w:pos="12761"/>
        </w:tabs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4C89AD2C" wp14:editId="58C55DB5">
                <wp:simplePos x="0" y="0"/>
                <wp:positionH relativeFrom="margin">
                  <wp:posOffset>8362950</wp:posOffset>
                </wp:positionH>
                <wp:positionV relativeFrom="paragraph">
                  <wp:posOffset>842645</wp:posOffset>
                </wp:positionV>
                <wp:extent cx="2047875" cy="762000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CE4" w:rsidRPr="006D64CB" w:rsidRDefault="00E7531E" w:rsidP="009856A5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Victorian Day in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89AD2C" id="_x0000_s1089" type="#_x0000_t202" style="position:absolute;margin-left:658.5pt;margin-top:66.35pt;width:161.25pt;height:60pt;z-index:25196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" filled="f" stroked="f">
                <v:textbox>
                  <w:txbxContent>
                    <w:p w:rsidR="00630CE4" w:rsidRPr="006D64CB" w:rsidRDefault="00E7531E" w:rsidP="009856A5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Victorian Day in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757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5A83AC8B" wp14:editId="087F4982">
                <wp:simplePos x="0" y="0"/>
                <wp:positionH relativeFrom="column">
                  <wp:posOffset>-742315</wp:posOffset>
                </wp:positionH>
                <wp:positionV relativeFrom="paragraph">
                  <wp:posOffset>728345</wp:posOffset>
                </wp:positionV>
                <wp:extent cx="2000250" cy="74295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4CB" w:rsidRDefault="006D64CB" w:rsidP="006D64CB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Speech to persuade Willy Wonka to give you the final golden ticket.  CE10</w:t>
                            </w:r>
                          </w:p>
                          <w:p w:rsidR="000B602E" w:rsidRPr="00625928" w:rsidRDefault="000B602E" w:rsidP="00DF17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br/>
                            </w:r>
                          </w:p>
                          <w:p w:rsidR="004B4FD6" w:rsidRDefault="00C17569" w:rsidP="00630CE4">
                            <w:pPr>
                              <w:spacing w:after="0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83AC8B" id="_x0000_s1090" type="#_x0000_t202" style="position:absolute;margin-left:-58.45pt;margin-top:57.35pt;width:157.5pt;height:58.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" filled="f" stroked="f">
                <v:textbox>
                  <w:txbxContent>
                    <w:p w:rsidR="006D64CB" w:rsidRDefault="006D64CB" w:rsidP="006D64CB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Speech to persuade Willy Wonka to give you the final golden ticket.  CE10</w:t>
                      </w:r>
                    </w:p>
                    <w:p w:rsidR="000B602E" w:rsidRPr="00625928" w:rsidRDefault="000B602E" w:rsidP="00DF17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br/>
                      </w:r>
                    </w:p>
                    <w:p w:rsidR="004B4FD6" w:rsidRDefault="00C17569" w:rsidP="00630CE4">
                      <w:pPr>
                        <w:spacing w:after="0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25928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23BFB08C" wp14:editId="0BE4B4BE">
                <wp:simplePos x="0" y="0"/>
                <wp:positionH relativeFrom="column">
                  <wp:posOffset>2305464</wp:posOffset>
                </wp:positionH>
                <wp:positionV relativeFrom="paragraph">
                  <wp:posOffset>474300</wp:posOffset>
                </wp:positionV>
                <wp:extent cx="1362075" cy="1514475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3FC" w:rsidRPr="00270176" w:rsidRDefault="00625928" w:rsidP="0067057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Library books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  <w:t>Historical texts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  <w:t>Class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BFB08C" id="_x0000_s1091" type="#_x0000_t202" style="position:absolute;margin-left:181.55pt;margin-top:37.35pt;width:107.25pt;height:119.2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" filled="f" stroked="f">
                <v:textbox>
                  <w:txbxContent>
                    <w:p w:rsidR="002273FC" w:rsidRPr="00270176" w:rsidRDefault="00625928" w:rsidP="00670570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Library books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br/>
                        <w:t>Historical texts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br/>
                        <w:t>Class Library</w:t>
                      </w:r>
                    </w:p>
                  </w:txbxContent>
                </v:textbox>
              </v:shape>
            </w:pict>
          </mc:Fallback>
        </mc:AlternateContent>
      </w:r>
      <w:r w:rsidR="00202981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270EB7E0" wp14:editId="7AB0C578">
                <wp:simplePos x="0" y="0"/>
                <wp:positionH relativeFrom="margin">
                  <wp:posOffset>3581400</wp:posOffset>
                </wp:positionH>
                <wp:positionV relativeFrom="paragraph">
                  <wp:posOffset>509270</wp:posOffset>
                </wp:positionV>
                <wp:extent cx="2619375" cy="990600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D6" w:rsidRDefault="0098340C" w:rsidP="005A1A9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hyperlink r:id="rId9" w:history="1">
                              <w:r w:rsidR="004B4FD6" w:rsidRPr="00432370">
                                <w:rPr>
                                  <w:rStyle w:val="Hyperlink"/>
                                  <w:sz w:val="18"/>
                                </w:rPr>
                                <w:t>https://humanrights.gov.au/introhumanrights/</w:t>
                              </w:r>
                            </w:hyperlink>
                          </w:p>
                          <w:p w:rsidR="003E7B16" w:rsidRDefault="00294C0E" w:rsidP="005A1A97">
                            <w:pPr>
                              <w:spacing w:after="0"/>
                              <w:rPr>
                                <w:rFonts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0"/>
                              </w:rPr>
                              <w:t>Should everyone have the right to employment</w:t>
                            </w:r>
                            <w:r w:rsidR="006D64CB" w:rsidRPr="006D64CB">
                              <w:rPr>
                                <w:rFonts w:cstheme="minorHAnsi"/>
                                <w:color w:val="FF0000"/>
                                <w:sz w:val="20"/>
                              </w:rPr>
                              <w:t>?</w:t>
                            </w:r>
                          </w:p>
                          <w:p w:rsidR="00294C0E" w:rsidRPr="006D64CB" w:rsidRDefault="00294C0E" w:rsidP="005A1A97">
                            <w:pPr>
                              <w:spacing w:after="0"/>
                              <w:rPr>
                                <w:rFonts w:cstheme="minorHAns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20"/>
                              </w:rPr>
                              <w:t>Why is it important to follow rules and regulations?</w:t>
                            </w:r>
                          </w:p>
                          <w:p w:rsidR="004B4FD6" w:rsidRPr="00CB1284" w:rsidRDefault="004B4FD6" w:rsidP="00B8546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0EB7E0" id="_x0000_s1092" type="#_x0000_t202" style="position:absolute;margin-left:282pt;margin-top:40.1pt;width:206.25pt;height:78pt;z-index:25194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" filled="f" stroked="f">
                <v:textbox>
                  <w:txbxContent>
                    <w:p w:rsidR="004B4FD6" w:rsidRDefault="00B134C7" w:rsidP="005A1A97">
                      <w:pPr>
                        <w:spacing w:after="0"/>
                        <w:rPr>
                          <w:color w:val="FF0000"/>
                        </w:rPr>
                      </w:pPr>
                      <w:hyperlink r:id="rId10" w:history="1">
                        <w:r w:rsidR="004B4FD6" w:rsidRPr="00432370">
                          <w:rPr>
                            <w:rStyle w:val="Hyperlink"/>
                            <w:sz w:val="18"/>
                          </w:rPr>
                          <w:t>https://humanrights.go</w:t>
                        </w:r>
                        <w:r w:rsidR="004B4FD6" w:rsidRPr="00432370">
                          <w:rPr>
                            <w:rStyle w:val="Hyperlink"/>
                            <w:sz w:val="18"/>
                          </w:rPr>
                          <w:t>v.au/introhumanrights/</w:t>
                        </w:r>
                      </w:hyperlink>
                    </w:p>
                    <w:p w:rsidR="003E7B16" w:rsidRDefault="00294C0E" w:rsidP="005A1A97">
                      <w:pPr>
                        <w:spacing w:after="0"/>
                        <w:rPr>
                          <w:rFonts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0"/>
                        </w:rPr>
                        <w:t>Should everyone have the right to employment</w:t>
                      </w:r>
                      <w:r w:rsidR="006D64CB" w:rsidRPr="006D64CB">
                        <w:rPr>
                          <w:rFonts w:cstheme="minorHAnsi"/>
                          <w:color w:val="FF0000"/>
                          <w:sz w:val="20"/>
                        </w:rPr>
                        <w:t>?</w:t>
                      </w:r>
                    </w:p>
                    <w:p w:rsidR="00294C0E" w:rsidRPr="006D64CB" w:rsidRDefault="00294C0E" w:rsidP="005A1A97">
                      <w:pPr>
                        <w:spacing w:after="0"/>
                        <w:rPr>
                          <w:rFonts w:cstheme="minorHAnsi"/>
                          <w:color w:val="FF0000"/>
                          <w:sz w:val="18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20"/>
                        </w:rPr>
                        <w:t>Why is it important to follow rules and regulations?</w:t>
                      </w:r>
                    </w:p>
                    <w:p w:rsidR="004B4FD6" w:rsidRPr="00CB1284" w:rsidRDefault="004B4FD6" w:rsidP="00B8546D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46D">
        <w:rPr>
          <w:sz w:val="20"/>
          <w:szCs w:val="20"/>
        </w:rPr>
        <w:tab/>
      </w:r>
    </w:p>
    <w:sectPr w:rsidR="006F4F19" w:rsidSect="008A4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0C" w:rsidRDefault="0098340C" w:rsidP="006F4F19">
      <w:pPr>
        <w:spacing w:after="0" w:line="240" w:lineRule="auto"/>
      </w:pPr>
      <w:r>
        <w:separator/>
      </w:r>
    </w:p>
  </w:endnote>
  <w:endnote w:type="continuationSeparator" w:id="0">
    <w:p w:rsidR="0098340C" w:rsidRDefault="0098340C" w:rsidP="006F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0C" w:rsidRDefault="0098340C" w:rsidP="006F4F19">
      <w:pPr>
        <w:spacing w:after="0" w:line="240" w:lineRule="auto"/>
      </w:pPr>
      <w:r>
        <w:separator/>
      </w:r>
    </w:p>
  </w:footnote>
  <w:footnote w:type="continuationSeparator" w:id="0">
    <w:p w:rsidR="0098340C" w:rsidRDefault="0098340C" w:rsidP="006F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B4E4EE"/>
    <w:lvl w:ilvl="0">
      <w:numFmt w:val="bullet"/>
      <w:lvlText w:val="*"/>
      <w:lvlJc w:val="left"/>
    </w:lvl>
  </w:abstractNum>
  <w:abstractNum w:abstractNumId="1" w15:restartNumberingAfterBreak="0">
    <w:nsid w:val="08863707"/>
    <w:multiLevelType w:val="hybridMultilevel"/>
    <w:tmpl w:val="06BE11BE"/>
    <w:lvl w:ilvl="0" w:tplc="94F4BC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13E1E"/>
    <w:multiLevelType w:val="hybridMultilevel"/>
    <w:tmpl w:val="98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321"/>
    <w:multiLevelType w:val="hybridMultilevel"/>
    <w:tmpl w:val="DFDEE55C"/>
    <w:lvl w:ilvl="0" w:tplc="7C869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95D"/>
    <w:multiLevelType w:val="hybridMultilevel"/>
    <w:tmpl w:val="031A4424"/>
    <w:lvl w:ilvl="0" w:tplc="018CB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2EBA"/>
    <w:multiLevelType w:val="hybridMultilevel"/>
    <w:tmpl w:val="86003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26E40"/>
    <w:multiLevelType w:val="hybridMultilevel"/>
    <w:tmpl w:val="AB267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0A210A"/>
    <w:multiLevelType w:val="hybridMultilevel"/>
    <w:tmpl w:val="1946FAC4"/>
    <w:lvl w:ilvl="0" w:tplc="9B0817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C3A65"/>
    <w:multiLevelType w:val="hybridMultilevel"/>
    <w:tmpl w:val="ED6E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264C0"/>
    <w:multiLevelType w:val="hybridMultilevel"/>
    <w:tmpl w:val="DEA6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77CA6"/>
    <w:multiLevelType w:val="hybridMultilevel"/>
    <w:tmpl w:val="6AB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32536"/>
    <w:multiLevelType w:val="hybridMultilevel"/>
    <w:tmpl w:val="9B8CB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35AFB"/>
    <w:multiLevelType w:val="hybridMultilevel"/>
    <w:tmpl w:val="35627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80E8F"/>
    <w:multiLevelType w:val="hybridMultilevel"/>
    <w:tmpl w:val="6CAA1B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651BB"/>
    <w:multiLevelType w:val="hybridMultilevel"/>
    <w:tmpl w:val="8C064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974C2"/>
    <w:multiLevelType w:val="hybridMultilevel"/>
    <w:tmpl w:val="21F4D5B2"/>
    <w:lvl w:ilvl="0" w:tplc="934A0E7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6"/>
  </w:num>
  <w:num w:numId="5">
    <w:abstractNumId w:val="15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12"/>
  </w:num>
  <w:num w:numId="15">
    <w:abstractNumId w:val="2"/>
  </w:num>
  <w:num w:numId="16">
    <w:abstractNumId w:val="0"/>
    <w:lvlOverride w:ilvl="0">
      <w:lvl w:ilvl="0">
        <w:numFmt w:val="bullet"/>
        <w:lvlText w:val="●"/>
        <w:legacy w:legacy="1" w:legacySpace="0" w:legacyIndent="225"/>
        <w:lvlJc w:val="left"/>
        <w:pPr>
          <w:ind w:left="225" w:hanging="225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●"/>
        <w:legacy w:legacy="1" w:legacySpace="0" w:legacyIndent="225"/>
        <w:lvlJc w:val="left"/>
        <w:pPr>
          <w:ind w:left="720" w:hanging="225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9"/>
    <w:rsid w:val="000102FF"/>
    <w:rsid w:val="00022BF7"/>
    <w:rsid w:val="00022D89"/>
    <w:rsid w:val="00023488"/>
    <w:rsid w:val="00035E64"/>
    <w:rsid w:val="0006266E"/>
    <w:rsid w:val="00080FFE"/>
    <w:rsid w:val="000A2456"/>
    <w:rsid w:val="000B602E"/>
    <w:rsid w:val="000C2610"/>
    <w:rsid w:val="000D4945"/>
    <w:rsid w:val="000F2D7B"/>
    <w:rsid w:val="000F45DA"/>
    <w:rsid w:val="001032EB"/>
    <w:rsid w:val="0011314D"/>
    <w:rsid w:val="00122E02"/>
    <w:rsid w:val="00123857"/>
    <w:rsid w:val="0012487D"/>
    <w:rsid w:val="001707C1"/>
    <w:rsid w:val="001A75E8"/>
    <w:rsid w:val="001B0FD3"/>
    <w:rsid w:val="001E5D46"/>
    <w:rsid w:val="001F0F58"/>
    <w:rsid w:val="001F3EAF"/>
    <w:rsid w:val="00202981"/>
    <w:rsid w:val="002273FC"/>
    <w:rsid w:val="00233ABA"/>
    <w:rsid w:val="00235DBB"/>
    <w:rsid w:val="0024293B"/>
    <w:rsid w:val="0026206B"/>
    <w:rsid w:val="00270176"/>
    <w:rsid w:val="00270348"/>
    <w:rsid w:val="002764DF"/>
    <w:rsid w:val="00292818"/>
    <w:rsid w:val="00294C0E"/>
    <w:rsid w:val="002A4277"/>
    <w:rsid w:val="002A5B1D"/>
    <w:rsid w:val="002D2C02"/>
    <w:rsid w:val="002D62D7"/>
    <w:rsid w:val="002F11B8"/>
    <w:rsid w:val="0030235C"/>
    <w:rsid w:val="00303F46"/>
    <w:rsid w:val="00312C79"/>
    <w:rsid w:val="00343ADE"/>
    <w:rsid w:val="00351801"/>
    <w:rsid w:val="00353BD4"/>
    <w:rsid w:val="00360BF8"/>
    <w:rsid w:val="0036677A"/>
    <w:rsid w:val="00373B16"/>
    <w:rsid w:val="003845A0"/>
    <w:rsid w:val="0039283E"/>
    <w:rsid w:val="003A759A"/>
    <w:rsid w:val="003C4C53"/>
    <w:rsid w:val="003C614E"/>
    <w:rsid w:val="003D27AE"/>
    <w:rsid w:val="003E1098"/>
    <w:rsid w:val="003E7B16"/>
    <w:rsid w:val="004041CE"/>
    <w:rsid w:val="004125EC"/>
    <w:rsid w:val="004205AD"/>
    <w:rsid w:val="004230CF"/>
    <w:rsid w:val="004261A3"/>
    <w:rsid w:val="00432370"/>
    <w:rsid w:val="00443248"/>
    <w:rsid w:val="004575AA"/>
    <w:rsid w:val="004610F6"/>
    <w:rsid w:val="0046174F"/>
    <w:rsid w:val="004A0B38"/>
    <w:rsid w:val="004B04C3"/>
    <w:rsid w:val="004B4FD6"/>
    <w:rsid w:val="004C2180"/>
    <w:rsid w:val="004C27DA"/>
    <w:rsid w:val="004C6ECB"/>
    <w:rsid w:val="004F1194"/>
    <w:rsid w:val="004F3496"/>
    <w:rsid w:val="00505CD7"/>
    <w:rsid w:val="0052286F"/>
    <w:rsid w:val="00541CCE"/>
    <w:rsid w:val="00561F13"/>
    <w:rsid w:val="005756A8"/>
    <w:rsid w:val="005769DF"/>
    <w:rsid w:val="005800E3"/>
    <w:rsid w:val="005A1A97"/>
    <w:rsid w:val="005A48F5"/>
    <w:rsid w:val="005B1DFC"/>
    <w:rsid w:val="005D28D4"/>
    <w:rsid w:val="006029A8"/>
    <w:rsid w:val="00612B82"/>
    <w:rsid w:val="0062065E"/>
    <w:rsid w:val="00625928"/>
    <w:rsid w:val="00630CE4"/>
    <w:rsid w:val="00632670"/>
    <w:rsid w:val="00670570"/>
    <w:rsid w:val="00671AF9"/>
    <w:rsid w:val="006734AE"/>
    <w:rsid w:val="00686696"/>
    <w:rsid w:val="00696E9E"/>
    <w:rsid w:val="006A6977"/>
    <w:rsid w:val="006C49D1"/>
    <w:rsid w:val="006D64CB"/>
    <w:rsid w:val="006D69DB"/>
    <w:rsid w:val="006F20A5"/>
    <w:rsid w:val="006F4F19"/>
    <w:rsid w:val="00720910"/>
    <w:rsid w:val="00725FFE"/>
    <w:rsid w:val="00751E18"/>
    <w:rsid w:val="00791BD5"/>
    <w:rsid w:val="00795D54"/>
    <w:rsid w:val="007967E4"/>
    <w:rsid w:val="007B376B"/>
    <w:rsid w:val="007B44D5"/>
    <w:rsid w:val="0080555D"/>
    <w:rsid w:val="008175E0"/>
    <w:rsid w:val="00831A3A"/>
    <w:rsid w:val="00837124"/>
    <w:rsid w:val="00837564"/>
    <w:rsid w:val="008553E8"/>
    <w:rsid w:val="008914E7"/>
    <w:rsid w:val="008A0153"/>
    <w:rsid w:val="008A4C89"/>
    <w:rsid w:val="008A59BF"/>
    <w:rsid w:val="009138D8"/>
    <w:rsid w:val="00914232"/>
    <w:rsid w:val="009278D9"/>
    <w:rsid w:val="00953377"/>
    <w:rsid w:val="00960BE2"/>
    <w:rsid w:val="0098340C"/>
    <w:rsid w:val="009856A5"/>
    <w:rsid w:val="0099489B"/>
    <w:rsid w:val="009A405E"/>
    <w:rsid w:val="009C6C2E"/>
    <w:rsid w:val="009D2DB8"/>
    <w:rsid w:val="009E1ECB"/>
    <w:rsid w:val="009F59DA"/>
    <w:rsid w:val="009F7DDD"/>
    <w:rsid w:val="00A02A8F"/>
    <w:rsid w:val="00A0513C"/>
    <w:rsid w:val="00A0736D"/>
    <w:rsid w:val="00A1186F"/>
    <w:rsid w:val="00A14BDE"/>
    <w:rsid w:val="00A25D1F"/>
    <w:rsid w:val="00A40715"/>
    <w:rsid w:val="00A62E6B"/>
    <w:rsid w:val="00A641E2"/>
    <w:rsid w:val="00A73B26"/>
    <w:rsid w:val="00A773B5"/>
    <w:rsid w:val="00A83C65"/>
    <w:rsid w:val="00AA56A1"/>
    <w:rsid w:val="00AB254D"/>
    <w:rsid w:val="00AC6CA7"/>
    <w:rsid w:val="00AE433B"/>
    <w:rsid w:val="00B01BF5"/>
    <w:rsid w:val="00B06C13"/>
    <w:rsid w:val="00B10D96"/>
    <w:rsid w:val="00B134C7"/>
    <w:rsid w:val="00B3132B"/>
    <w:rsid w:val="00B412BC"/>
    <w:rsid w:val="00B44D06"/>
    <w:rsid w:val="00B46F9C"/>
    <w:rsid w:val="00B73B10"/>
    <w:rsid w:val="00B754F8"/>
    <w:rsid w:val="00B8546D"/>
    <w:rsid w:val="00B92FB6"/>
    <w:rsid w:val="00B93F62"/>
    <w:rsid w:val="00B96669"/>
    <w:rsid w:val="00BA2623"/>
    <w:rsid w:val="00BB00E7"/>
    <w:rsid w:val="00BB7EB9"/>
    <w:rsid w:val="00BC55BE"/>
    <w:rsid w:val="00BE04B0"/>
    <w:rsid w:val="00BE3455"/>
    <w:rsid w:val="00C1384F"/>
    <w:rsid w:val="00C17569"/>
    <w:rsid w:val="00C24ED2"/>
    <w:rsid w:val="00C334A8"/>
    <w:rsid w:val="00C402F5"/>
    <w:rsid w:val="00C63CFD"/>
    <w:rsid w:val="00C73126"/>
    <w:rsid w:val="00C856B2"/>
    <w:rsid w:val="00CB1284"/>
    <w:rsid w:val="00CB55F1"/>
    <w:rsid w:val="00CB665E"/>
    <w:rsid w:val="00CC2FAA"/>
    <w:rsid w:val="00CD5B7E"/>
    <w:rsid w:val="00CF11D2"/>
    <w:rsid w:val="00CF4672"/>
    <w:rsid w:val="00D54754"/>
    <w:rsid w:val="00D55AF3"/>
    <w:rsid w:val="00D63F84"/>
    <w:rsid w:val="00D765E3"/>
    <w:rsid w:val="00D77425"/>
    <w:rsid w:val="00D8125B"/>
    <w:rsid w:val="00D950F6"/>
    <w:rsid w:val="00D97E5D"/>
    <w:rsid w:val="00DB5E21"/>
    <w:rsid w:val="00DC58BE"/>
    <w:rsid w:val="00DC66B4"/>
    <w:rsid w:val="00DD0495"/>
    <w:rsid w:val="00DD361F"/>
    <w:rsid w:val="00DE1E5C"/>
    <w:rsid w:val="00DE2B23"/>
    <w:rsid w:val="00DE4D3B"/>
    <w:rsid w:val="00DF1757"/>
    <w:rsid w:val="00E0065A"/>
    <w:rsid w:val="00E12BE6"/>
    <w:rsid w:val="00E20E39"/>
    <w:rsid w:val="00E40D92"/>
    <w:rsid w:val="00E53BD1"/>
    <w:rsid w:val="00E60EA0"/>
    <w:rsid w:val="00E66D3B"/>
    <w:rsid w:val="00E7531E"/>
    <w:rsid w:val="00EA37E2"/>
    <w:rsid w:val="00EA625A"/>
    <w:rsid w:val="00EB35D1"/>
    <w:rsid w:val="00ED4563"/>
    <w:rsid w:val="00EE099B"/>
    <w:rsid w:val="00EE2C7A"/>
    <w:rsid w:val="00EF0163"/>
    <w:rsid w:val="00EF5F74"/>
    <w:rsid w:val="00F003A3"/>
    <w:rsid w:val="00F0764A"/>
    <w:rsid w:val="00F466C5"/>
    <w:rsid w:val="00F641A7"/>
    <w:rsid w:val="00F65E2B"/>
    <w:rsid w:val="00F709B3"/>
    <w:rsid w:val="00F80D10"/>
    <w:rsid w:val="00F83E39"/>
    <w:rsid w:val="00F84019"/>
    <w:rsid w:val="00F90332"/>
    <w:rsid w:val="00FA7CA2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0D894-F4BE-4138-941D-4D21396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19"/>
  </w:style>
  <w:style w:type="paragraph" w:styleId="Footer">
    <w:name w:val="footer"/>
    <w:basedOn w:val="Normal"/>
    <w:link w:val="FooterChar"/>
    <w:uiPriority w:val="99"/>
    <w:unhideWhenUsed/>
    <w:rsid w:val="006F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19"/>
  </w:style>
  <w:style w:type="character" w:customStyle="1" w:styleId="normaltextrun">
    <w:name w:val="normaltextrun"/>
    <w:basedOn w:val="DefaultParagraphFont"/>
    <w:rsid w:val="00DD361F"/>
  </w:style>
  <w:style w:type="paragraph" w:styleId="ListParagraph">
    <w:name w:val="List Paragraph"/>
    <w:basedOn w:val="Normal"/>
    <w:uiPriority w:val="34"/>
    <w:qFormat/>
    <w:rsid w:val="00C63C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BE2"/>
    <w:rPr>
      <w:color w:val="0000FF"/>
      <w:u w:val="single"/>
    </w:rPr>
  </w:style>
  <w:style w:type="paragraph" w:customStyle="1" w:styleId="paragraph">
    <w:name w:val="paragraph"/>
    <w:basedOn w:val="Normal"/>
    <w:rsid w:val="0063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30CE4"/>
  </w:style>
  <w:style w:type="character" w:styleId="FollowedHyperlink">
    <w:name w:val="FollowedHyperlink"/>
    <w:basedOn w:val="DefaultParagraphFont"/>
    <w:uiPriority w:val="99"/>
    <w:semiHidden/>
    <w:unhideWhenUsed/>
    <w:rsid w:val="00202981"/>
    <w:rPr>
      <w:color w:val="800080" w:themeColor="followedHyperlink"/>
      <w:u w:val="single"/>
    </w:rPr>
  </w:style>
  <w:style w:type="paragraph" w:styleId="NoSpacing">
    <w:name w:val="No Spacing"/>
    <w:basedOn w:val="Normal"/>
    <w:uiPriority w:val="99"/>
    <w:qFormat/>
    <w:rsid w:val="006259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Body">
    <w:name w:val="Body"/>
    <w:basedOn w:val="Normal"/>
    <w:uiPriority w:val="99"/>
    <w:rsid w:val="006D64C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umanrights.gov.au/introhumanrigh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manrights.gov.au/introhuman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05E0-297C-40F8-8A20-B469B69E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Tooth</dc:creator>
  <cp:lastModifiedBy>Michelle Ashley</cp:lastModifiedBy>
  <cp:revision>2</cp:revision>
  <cp:lastPrinted>2023-12-18T10:00:00Z</cp:lastPrinted>
  <dcterms:created xsi:type="dcterms:W3CDTF">2024-01-08T16:18:00Z</dcterms:created>
  <dcterms:modified xsi:type="dcterms:W3CDTF">2024-01-08T16:18:00Z</dcterms:modified>
</cp:coreProperties>
</file>